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8B" w:rsidRPr="001E155A" w:rsidRDefault="007D016C" w:rsidP="007D016C">
      <w:pPr>
        <w:jc w:val="center"/>
        <w:rPr>
          <w:rFonts w:ascii="Goudy Old Style" w:hAnsi="Goudy Old Style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155A">
        <w:rPr>
          <w:rFonts w:ascii="Goudy Old Style" w:hAnsi="Goudy Old Style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Promoting fundamental British Values as part of SMSC in schools</w:t>
      </w:r>
    </w:p>
    <w:p w:rsidR="00EB2C70" w:rsidRPr="001E155A" w:rsidRDefault="00530420" w:rsidP="001E155A">
      <w:pPr>
        <w:jc w:val="center"/>
        <w:rPr>
          <w:rFonts w:ascii="Goudy Old Style" w:hAnsi="Goudy Old Style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oudy Old Style" w:hAnsi="Goudy Old Style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Based on </w:t>
      </w:r>
      <w:r w:rsidR="007D016C" w:rsidRPr="001E155A">
        <w:rPr>
          <w:rFonts w:ascii="Goudy Old Style" w:hAnsi="Goudy Old Style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Guidance November 2014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843"/>
        <w:gridCol w:w="1984"/>
        <w:gridCol w:w="6805"/>
      </w:tblGrid>
      <w:tr w:rsidR="007D016C" w:rsidTr="00EB2C70">
        <w:tc>
          <w:tcPr>
            <w:tcW w:w="1843" w:type="dxa"/>
            <w:shd w:val="clear" w:color="auto" w:fill="8DB3E2" w:themeFill="text2" w:themeFillTint="66"/>
          </w:tcPr>
          <w:p w:rsidR="007D016C" w:rsidRPr="007D016C" w:rsidRDefault="007D016C" w:rsidP="007D016C">
            <w:pPr>
              <w:pStyle w:val="NoSpacing"/>
              <w:rPr>
                <w:b/>
                <w:sz w:val="36"/>
                <w:szCs w:val="36"/>
              </w:rPr>
            </w:pPr>
            <w:r w:rsidRPr="007D016C">
              <w:rPr>
                <w:b/>
                <w:sz w:val="36"/>
                <w:szCs w:val="36"/>
              </w:rPr>
              <w:t>Group</w:t>
            </w:r>
          </w:p>
        </w:tc>
        <w:tc>
          <w:tcPr>
            <w:tcW w:w="8789" w:type="dxa"/>
            <w:gridSpan w:val="2"/>
            <w:shd w:val="clear" w:color="auto" w:fill="8DB3E2" w:themeFill="text2" w:themeFillTint="66"/>
          </w:tcPr>
          <w:p w:rsidR="007D016C" w:rsidRPr="007D016C" w:rsidRDefault="007D016C" w:rsidP="007D016C">
            <w:pPr>
              <w:pStyle w:val="NoSpacing"/>
              <w:rPr>
                <w:b/>
                <w:sz w:val="36"/>
                <w:szCs w:val="36"/>
              </w:rPr>
            </w:pPr>
            <w:r w:rsidRPr="007D016C">
              <w:rPr>
                <w:b/>
                <w:sz w:val="36"/>
                <w:szCs w:val="36"/>
              </w:rPr>
              <w:t>Examples</w:t>
            </w:r>
            <w:r w:rsidR="00634CA1">
              <w:rPr>
                <w:b/>
                <w:sz w:val="36"/>
                <w:szCs w:val="36"/>
              </w:rPr>
              <w:t xml:space="preserve"> (not exhaustive)</w:t>
            </w:r>
          </w:p>
        </w:tc>
      </w:tr>
      <w:tr w:rsidR="007D016C" w:rsidTr="00875B14">
        <w:trPr>
          <w:trHeight w:val="2397"/>
        </w:trPr>
        <w:tc>
          <w:tcPr>
            <w:tcW w:w="1843" w:type="dxa"/>
          </w:tcPr>
          <w:p w:rsidR="007D016C" w:rsidRPr="00D42837" w:rsidRDefault="007D016C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8789" w:type="dxa"/>
            <w:gridSpan w:val="2"/>
          </w:tcPr>
          <w:p w:rsidR="001E155A" w:rsidRPr="00634CA1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E-safety training annually</w:t>
            </w:r>
            <w:r w:rsidR="000A666D" w:rsidRPr="00634CA1">
              <w:rPr>
                <w:rFonts w:ascii="Calibri" w:hAnsi="Calibri"/>
              </w:rPr>
              <w:t xml:space="preserve"> – how to stay safe online and to protect personal information – </w:t>
            </w:r>
            <w:r w:rsidR="000A666D" w:rsidRPr="00634CA1">
              <w:rPr>
                <w:rFonts w:ascii="Calibri" w:hAnsi="Calibri"/>
                <w:color w:val="00B050"/>
              </w:rPr>
              <w:t>individual liberty</w:t>
            </w:r>
            <w:r w:rsidR="00481048">
              <w:rPr>
                <w:rFonts w:ascii="Calibri" w:hAnsi="Calibri"/>
                <w:color w:val="00B050"/>
              </w:rPr>
              <w:t xml:space="preserve"> </w:t>
            </w:r>
            <w:r w:rsidR="00481048" w:rsidRPr="00481048">
              <w:rPr>
                <w:rFonts w:ascii="Calibri" w:hAnsi="Calibri"/>
                <w:color w:val="FF33CC"/>
              </w:rPr>
              <w:t>and rule of law</w:t>
            </w:r>
          </w:p>
          <w:p w:rsidR="001E155A" w:rsidRPr="00634CA1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Life education van teaches</w:t>
            </w:r>
            <w:r w:rsidR="000A666D" w:rsidRPr="00634CA1">
              <w:rPr>
                <w:rFonts w:ascii="Calibri" w:hAnsi="Calibri"/>
              </w:rPr>
              <w:t xml:space="preserve"> children how to make</w:t>
            </w:r>
            <w:r w:rsidRPr="00634CA1">
              <w:rPr>
                <w:rFonts w:ascii="Calibri" w:hAnsi="Calibri"/>
              </w:rPr>
              <w:t xml:space="preserve"> </w:t>
            </w:r>
            <w:r w:rsidR="000A666D" w:rsidRPr="00634CA1">
              <w:rPr>
                <w:rFonts w:ascii="Calibri" w:hAnsi="Calibri" w:cs="Arial"/>
              </w:rPr>
              <w:t xml:space="preserve">informed choices and children are supported when exploring the impact of choices – </w:t>
            </w:r>
            <w:r w:rsidR="000A666D" w:rsidRPr="00634CA1">
              <w:rPr>
                <w:rFonts w:ascii="Calibri" w:hAnsi="Calibri" w:cs="Arial"/>
                <w:color w:val="00B050"/>
              </w:rPr>
              <w:t>individual liberty</w:t>
            </w:r>
          </w:p>
          <w:p w:rsidR="001E155A" w:rsidRPr="00634CA1" w:rsidRDefault="00875B14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Anti-bullying week is held annually – </w:t>
            </w:r>
            <w:r w:rsidRPr="00634CA1">
              <w:rPr>
                <w:rFonts w:ascii="Calibri" w:hAnsi="Calibri"/>
                <w:color w:val="C00000"/>
              </w:rPr>
              <w:t xml:space="preserve">mutual respect </w:t>
            </w:r>
            <w:r w:rsidRPr="00634CA1">
              <w:rPr>
                <w:rFonts w:ascii="Calibri" w:hAnsi="Calibri"/>
              </w:rPr>
              <w:t xml:space="preserve">and </w:t>
            </w:r>
            <w:r w:rsidRPr="00634CA1">
              <w:rPr>
                <w:rFonts w:ascii="Calibri" w:hAnsi="Calibri"/>
                <w:color w:val="7030A0"/>
              </w:rPr>
              <w:t>tolerance</w:t>
            </w:r>
          </w:p>
          <w:p w:rsidR="001E155A" w:rsidRPr="00530420" w:rsidRDefault="00634CA1" w:rsidP="001E155A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</w:t>
            </w:r>
            <w:r w:rsidR="00587A36" w:rsidRPr="00634CA1">
              <w:rPr>
                <w:rFonts w:ascii="Calibri" w:hAnsi="Calibri" w:cs="Arial"/>
              </w:rPr>
              <w:t xml:space="preserve">ontribute to their end-of-year reports, sharing their thoughts and feelings about their school year- </w:t>
            </w:r>
            <w:r w:rsidR="00587A36" w:rsidRPr="00634CA1">
              <w:rPr>
                <w:rFonts w:ascii="Calibri" w:hAnsi="Calibri" w:cs="Arial"/>
                <w:color w:val="4BACC6" w:themeColor="accent5"/>
              </w:rPr>
              <w:t>democracy</w:t>
            </w:r>
          </w:p>
          <w:p w:rsidR="00530420" w:rsidRPr="00530420" w:rsidRDefault="00530420" w:rsidP="00530420">
            <w:pPr>
              <w:pStyle w:val="NoSpacing"/>
              <w:rPr>
                <w:rFonts w:ascii="Calibri" w:hAnsi="Calibri" w:cs="Arial"/>
                <w:b/>
                <w:color w:val="000000" w:themeColor="text1"/>
              </w:rPr>
            </w:pPr>
            <w:r w:rsidRPr="00530420">
              <w:rPr>
                <w:rFonts w:ascii="Calibri" w:hAnsi="Calibri" w:cs="Arial"/>
                <w:b/>
                <w:color w:val="000000" w:themeColor="text1"/>
              </w:rPr>
              <w:t xml:space="preserve">YR Curriculum: 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>Children understand they have the responsibility to tidy up after lessons</w:t>
            </w:r>
          </w:p>
          <w:p w:rsidR="00530420" w:rsidRPr="00530420" w:rsidRDefault="00C966CA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Children are e</w:t>
            </w:r>
            <w:r w:rsidR="00530420" w:rsidRPr="00530420">
              <w:rPr>
                <w:rFonts w:ascii="Calibri" w:hAnsi="Calibri" w:cs="Arial"/>
                <w:color w:val="000000" w:themeColor="text1"/>
              </w:rPr>
              <w:t>ncouraged to have kind hands and feet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>Children walk in the classroom to keep themselves and others safe</w:t>
            </w:r>
          </w:p>
          <w:p w:rsidR="00530420" w:rsidRPr="00530420" w:rsidRDefault="00C966CA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Children l</w:t>
            </w:r>
            <w:r w:rsidR="00530420" w:rsidRPr="00530420">
              <w:rPr>
                <w:rFonts w:ascii="Calibri" w:hAnsi="Calibri" w:cs="Arial"/>
                <w:color w:val="000000" w:themeColor="text1"/>
              </w:rPr>
              <w:t>earn about British weather and seasons every day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>Create partnerships with local nurseries i.e. Sure Start and St Mary’s pre school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>Children are taught to respect each other even if they are different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>Children are supported to make the right decisions especially  in their behaviour recognising the consequences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>Children are taught to consider others’ feelings at all times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 xml:space="preserve">Class rules </w:t>
            </w:r>
            <w:r w:rsidR="00C966CA">
              <w:rPr>
                <w:rFonts w:ascii="Calibri" w:hAnsi="Calibri" w:cs="Arial"/>
                <w:color w:val="000000" w:themeColor="text1"/>
              </w:rPr>
              <w:t xml:space="preserve">compiled </w:t>
            </w:r>
            <w:r w:rsidRPr="00530420">
              <w:rPr>
                <w:rFonts w:ascii="Calibri" w:hAnsi="Calibri" w:cs="Arial"/>
                <w:color w:val="000000" w:themeColor="text1"/>
              </w:rPr>
              <w:t>together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 xml:space="preserve">Work </w:t>
            </w:r>
            <w:r w:rsidR="00542FFB">
              <w:rPr>
                <w:rFonts w:ascii="Calibri" w:hAnsi="Calibri" w:cs="Arial"/>
                <w:color w:val="000000" w:themeColor="text1"/>
              </w:rPr>
              <w:t>on the Great Fire of London  - H</w:t>
            </w:r>
            <w:r w:rsidRPr="00530420">
              <w:rPr>
                <w:rFonts w:ascii="Calibri" w:hAnsi="Calibri" w:cs="Arial"/>
                <w:color w:val="000000" w:themeColor="text1"/>
              </w:rPr>
              <w:t xml:space="preserve">istory </w:t>
            </w:r>
          </w:p>
          <w:p w:rsidR="00530420" w:rsidRPr="00634CA1" w:rsidRDefault="00542FFB" w:rsidP="00530420">
            <w:pPr>
              <w:pStyle w:val="NoSpacing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 w:themeColor="text1"/>
              </w:rPr>
              <w:t>Traditional tales - L</w:t>
            </w:r>
            <w:r w:rsidR="00530420" w:rsidRPr="00530420">
              <w:rPr>
                <w:rFonts w:ascii="Calibri" w:hAnsi="Calibri" w:cs="Arial"/>
                <w:color w:val="000000" w:themeColor="text1"/>
              </w:rPr>
              <w:t>iteracy</w:t>
            </w:r>
          </w:p>
        </w:tc>
      </w:tr>
      <w:tr w:rsidR="007D016C" w:rsidTr="00966911">
        <w:tc>
          <w:tcPr>
            <w:tcW w:w="1843" w:type="dxa"/>
          </w:tcPr>
          <w:p w:rsidR="007D016C" w:rsidRPr="00D42837" w:rsidRDefault="007D016C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8789" w:type="dxa"/>
            <w:gridSpan w:val="2"/>
          </w:tcPr>
          <w:p w:rsidR="001E155A" w:rsidRPr="00634CA1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E-safety training annually</w:t>
            </w:r>
            <w:r w:rsidR="000A666D" w:rsidRPr="00634CA1">
              <w:rPr>
                <w:rFonts w:ascii="Calibri" w:hAnsi="Calibri"/>
              </w:rPr>
              <w:t xml:space="preserve"> how to stay safe online and to protect personal information– </w:t>
            </w:r>
            <w:r w:rsidR="000A666D" w:rsidRPr="00634CA1">
              <w:rPr>
                <w:rFonts w:ascii="Calibri" w:hAnsi="Calibri"/>
                <w:color w:val="00B050"/>
              </w:rPr>
              <w:t>individual liberty</w:t>
            </w:r>
            <w:r w:rsidR="00481048" w:rsidRPr="00481048">
              <w:rPr>
                <w:rFonts w:ascii="Calibri" w:hAnsi="Calibri"/>
                <w:color w:val="FF33CC"/>
              </w:rPr>
              <w:t xml:space="preserve"> and rule of law</w:t>
            </w:r>
          </w:p>
          <w:p w:rsidR="000A666D" w:rsidRPr="00634CA1" w:rsidRDefault="000A666D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Life education van teaches children how to make </w:t>
            </w:r>
            <w:r w:rsidRPr="00634CA1">
              <w:rPr>
                <w:rFonts w:ascii="Calibri" w:hAnsi="Calibri" w:cs="Arial"/>
              </w:rPr>
              <w:t xml:space="preserve">informed choices and children are supported when exploring the impact of choices – </w:t>
            </w:r>
            <w:r w:rsidRPr="00634CA1">
              <w:rPr>
                <w:rFonts w:ascii="Calibri" w:hAnsi="Calibri" w:cs="Arial"/>
                <w:color w:val="00B050"/>
              </w:rPr>
              <w:t>individual liberty</w:t>
            </w:r>
          </w:p>
          <w:p w:rsidR="00875B14" w:rsidRPr="00634CA1" w:rsidRDefault="00875B14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Anti-bullying week is held annually – </w:t>
            </w:r>
            <w:r w:rsidRPr="00634CA1">
              <w:rPr>
                <w:rFonts w:ascii="Calibri" w:hAnsi="Calibri"/>
                <w:color w:val="C00000"/>
              </w:rPr>
              <w:t xml:space="preserve">mutual respect </w:t>
            </w:r>
            <w:r w:rsidRPr="00634CA1">
              <w:rPr>
                <w:rFonts w:ascii="Calibri" w:hAnsi="Calibri"/>
              </w:rPr>
              <w:t xml:space="preserve">and </w:t>
            </w:r>
            <w:r w:rsidRPr="00634CA1">
              <w:rPr>
                <w:rFonts w:ascii="Calibri" w:hAnsi="Calibri"/>
                <w:color w:val="7030A0"/>
              </w:rPr>
              <w:t>tolerance</w:t>
            </w:r>
          </w:p>
          <w:p w:rsidR="00587A36" w:rsidRPr="00481048" w:rsidRDefault="00634CA1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</w:t>
            </w:r>
            <w:r w:rsidR="00587A36" w:rsidRPr="00634CA1">
              <w:rPr>
                <w:rFonts w:ascii="Calibri" w:hAnsi="Calibri" w:cs="Arial"/>
              </w:rPr>
              <w:t>ontribute to their end-of-year reports, sharing their thoughts and feelings about their school year</w:t>
            </w:r>
            <w:r w:rsidR="00587A36" w:rsidRPr="00634CA1">
              <w:rPr>
                <w:rFonts w:ascii="Calibri" w:hAnsi="Calibri" w:cs="Arial"/>
                <w:color w:val="4BACC6" w:themeColor="accent5"/>
              </w:rPr>
              <w:t>- democracy</w:t>
            </w:r>
          </w:p>
          <w:p w:rsidR="00481048" w:rsidRPr="00067BD1" w:rsidRDefault="00481048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house captains annually </w:t>
            </w:r>
            <w:r w:rsidR="00067BD1">
              <w:rPr>
                <w:rFonts w:ascii="Calibri" w:hAnsi="Calibri" w:cs="Arial"/>
                <w:color w:val="4BACC6" w:themeColor="accent5"/>
              </w:rPr>
              <w:t>–</w:t>
            </w:r>
            <w:r>
              <w:rPr>
                <w:rFonts w:ascii="Calibri" w:hAnsi="Calibri" w:cs="Arial"/>
                <w:color w:val="4BACC6" w:themeColor="accent5"/>
              </w:rPr>
              <w:t xml:space="preserve"> democracy</w:t>
            </w:r>
          </w:p>
          <w:p w:rsidR="00067BD1" w:rsidRPr="00530420" w:rsidRDefault="00067BD1" w:rsidP="00067BD1">
            <w:pPr>
              <w:pStyle w:val="NoSpacing"/>
              <w:rPr>
                <w:rFonts w:ascii="Calibri" w:hAnsi="Calibri"/>
                <w:b/>
              </w:rPr>
            </w:pPr>
            <w:r w:rsidRPr="00530420">
              <w:rPr>
                <w:rFonts w:ascii="Calibri" w:hAnsi="Calibri" w:cs="Arial"/>
                <w:b/>
                <w:color w:val="000000" w:themeColor="text1"/>
              </w:rPr>
              <w:t>Y1 Curriculum</w:t>
            </w:r>
            <w:r w:rsidRPr="00530420">
              <w:rPr>
                <w:rFonts w:ascii="Calibri" w:hAnsi="Calibri"/>
                <w:b/>
              </w:rPr>
              <w:t>: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Submitting weather reports – BBC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Voting for choices of activity in class</w:t>
            </w:r>
          </w:p>
          <w:p w:rsidR="00067BD1" w:rsidRDefault="00530420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Different</w:t>
            </w:r>
            <w:r w:rsidR="00067BD1">
              <w:rPr>
                <w:rFonts w:ascii="Calibri" w:hAnsi="Calibri"/>
              </w:rPr>
              <w:t xml:space="preserve"> cultures in India and Arctic regions</w:t>
            </w:r>
            <w:r w:rsidR="00542FFB">
              <w:rPr>
                <w:rFonts w:ascii="Calibri" w:hAnsi="Calibri"/>
              </w:rPr>
              <w:t xml:space="preserve">  - Geography</w:t>
            </w:r>
          </w:p>
          <w:p w:rsidR="00067BD1" w:rsidRPr="00530420" w:rsidRDefault="00067BD1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</w:rPr>
              <w:t xml:space="preserve">Stories </w:t>
            </w:r>
            <w:r w:rsidR="00542FFB">
              <w:rPr>
                <w:rFonts w:ascii="Calibri" w:hAnsi="Calibri"/>
                <w:color w:val="000000" w:themeColor="text1"/>
              </w:rPr>
              <w:t>from other cultures -</w:t>
            </w:r>
            <w:r w:rsidRPr="00530420">
              <w:rPr>
                <w:rFonts w:ascii="Calibri" w:hAnsi="Calibri"/>
                <w:color w:val="000000" w:themeColor="text1"/>
              </w:rPr>
              <w:t xml:space="preserve"> </w:t>
            </w:r>
            <w:r w:rsidR="00542FFB">
              <w:rPr>
                <w:rFonts w:ascii="Calibri" w:hAnsi="Calibri"/>
                <w:color w:val="000000" w:themeColor="text1"/>
              </w:rPr>
              <w:t>L</w:t>
            </w:r>
            <w:r w:rsidRPr="00530420">
              <w:rPr>
                <w:rFonts w:ascii="Calibri" w:hAnsi="Calibri"/>
                <w:color w:val="000000" w:themeColor="text1"/>
              </w:rPr>
              <w:t>iteracy</w:t>
            </w:r>
          </w:p>
          <w:p w:rsidR="00067BD1" w:rsidRPr="00530420" w:rsidRDefault="00542FFB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Guy Fawkes - H</w:t>
            </w:r>
            <w:r w:rsidR="00067BD1" w:rsidRPr="00530420">
              <w:rPr>
                <w:rFonts w:ascii="Calibri" w:hAnsi="Calibri"/>
                <w:color w:val="000000" w:themeColor="text1"/>
              </w:rPr>
              <w:t>istory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</w:rPr>
            </w:pPr>
            <w:r w:rsidRPr="00530420">
              <w:rPr>
                <w:rFonts w:ascii="Calibri" w:hAnsi="Calibri"/>
                <w:color w:val="000000" w:themeColor="text1"/>
              </w:rPr>
              <w:t>British plants and the seasons</w:t>
            </w:r>
            <w:r w:rsidR="00542FFB">
              <w:rPr>
                <w:rFonts w:ascii="Calibri" w:hAnsi="Calibri"/>
                <w:color w:val="000000" w:themeColor="text1"/>
              </w:rPr>
              <w:t xml:space="preserve"> - Science</w:t>
            </w:r>
          </w:p>
          <w:p w:rsidR="00067BD1" w:rsidRPr="00530420" w:rsidRDefault="00067BD1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</w:rPr>
            </w:pPr>
            <w:r w:rsidRPr="00530420">
              <w:rPr>
                <w:rFonts w:ascii="Calibri" w:hAnsi="Calibri"/>
                <w:color w:val="000000" w:themeColor="text1"/>
              </w:rPr>
              <w:t>Growing food to eat</w:t>
            </w:r>
            <w:r w:rsidR="00542FFB">
              <w:rPr>
                <w:rFonts w:ascii="Calibri" w:hAnsi="Calibri"/>
                <w:color w:val="000000" w:themeColor="text1"/>
              </w:rPr>
              <w:t xml:space="preserve"> - Science</w:t>
            </w:r>
          </w:p>
          <w:p w:rsidR="00067BD1" w:rsidRPr="00530420" w:rsidRDefault="00530420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</w:rPr>
            </w:pPr>
            <w:r w:rsidRPr="00530420">
              <w:rPr>
                <w:rFonts w:ascii="Calibri" w:hAnsi="Calibri"/>
                <w:color w:val="000000" w:themeColor="text1"/>
              </w:rPr>
              <w:t>Christianity</w:t>
            </w:r>
            <w:r w:rsidR="00067BD1" w:rsidRPr="00530420">
              <w:rPr>
                <w:rFonts w:ascii="Calibri" w:hAnsi="Calibri"/>
                <w:color w:val="000000" w:themeColor="text1"/>
              </w:rPr>
              <w:t xml:space="preserve">, </w:t>
            </w:r>
            <w:r w:rsidRPr="00530420">
              <w:rPr>
                <w:rFonts w:ascii="Calibri" w:hAnsi="Calibri"/>
                <w:color w:val="000000" w:themeColor="text1"/>
              </w:rPr>
              <w:t>Judaism</w:t>
            </w:r>
            <w:r w:rsidR="00067BD1" w:rsidRPr="00530420">
              <w:rPr>
                <w:rFonts w:ascii="Calibri" w:hAnsi="Calibri"/>
                <w:color w:val="000000" w:themeColor="text1"/>
              </w:rPr>
              <w:t xml:space="preserve"> - learning about significant characters in those religions</w:t>
            </w:r>
            <w:r w:rsidR="00542FFB" w:rsidRPr="00530420">
              <w:rPr>
                <w:rFonts w:ascii="Calibri" w:hAnsi="Calibri"/>
                <w:color w:val="000000" w:themeColor="text1"/>
              </w:rPr>
              <w:t xml:space="preserve"> </w:t>
            </w:r>
            <w:r w:rsidR="00542FFB">
              <w:rPr>
                <w:rFonts w:ascii="Calibri" w:hAnsi="Calibri"/>
                <w:color w:val="000000" w:themeColor="text1"/>
              </w:rPr>
              <w:t xml:space="preserve">- </w:t>
            </w:r>
            <w:r w:rsidR="00542FFB" w:rsidRPr="00530420">
              <w:rPr>
                <w:rFonts w:ascii="Calibri" w:hAnsi="Calibri"/>
                <w:color w:val="000000" w:themeColor="text1"/>
              </w:rPr>
              <w:t xml:space="preserve">RE </w:t>
            </w:r>
          </w:p>
          <w:p w:rsidR="00067BD1" w:rsidRPr="00530420" w:rsidRDefault="00530420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</w:rPr>
            </w:pPr>
            <w:r w:rsidRPr="00530420">
              <w:rPr>
                <w:rFonts w:ascii="Calibri" w:hAnsi="Calibri"/>
                <w:color w:val="000000" w:themeColor="text1"/>
              </w:rPr>
              <w:t>Festivals (2 week project)</w:t>
            </w:r>
            <w:r w:rsidR="00542FFB" w:rsidRPr="00530420">
              <w:rPr>
                <w:rFonts w:ascii="Calibri" w:hAnsi="Calibri"/>
                <w:color w:val="000000" w:themeColor="text1"/>
              </w:rPr>
              <w:t xml:space="preserve"> </w:t>
            </w:r>
            <w:r w:rsidR="00542FFB">
              <w:rPr>
                <w:rFonts w:ascii="Calibri" w:hAnsi="Calibri"/>
                <w:color w:val="000000" w:themeColor="text1"/>
              </w:rPr>
              <w:t>- RE</w:t>
            </w:r>
          </w:p>
          <w:p w:rsidR="00530420" w:rsidRPr="00530420" w:rsidRDefault="00530420" w:rsidP="00530420">
            <w:pPr>
              <w:pStyle w:val="NoSpacing"/>
              <w:numPr>
                <w:ilvl w:val="0"/>
                <w:numId w:val="14"/>
              </w:numPr>
              <w:rPr>
                <w:rFonts w:ascii="Calibri" w:hAnsi="Calibri" w:cs="Arial"/>
                <w:color w:val="000000" w:themeColor="text1"/>
              </w:rPr>
            </w:pPr>
            <w:r w:rsidRPr="00530420">
              <w:rPr>
                <w:rFonts w:ascii="Calibri" w:hAnsi="Calibri" w:cs="Arial"/>
                <w:color w:val="000000" w:themeColor="text1"/>
              </w:rPr>
              <w:t xml:space="preserve">Work </w:t>
            </w:r>
            <w:r w:rsidR="00542FFB">
              <w:rPr>
                <w:rFonts w:ascii="Calibri" w:hAnsi="Calibri" w:cs="Arial"/>
                <w:color w:val="000000" w:themeColor="text1"/>
              </w:rPr>
              <w:t>on the Great Fire of London - H</w:t>
            </w:r>
            <w:r w:rsidRPr="00530420">
              <w:rPr>
                <w:rFonts w:ascii="Calibri" w:hAnsi="Calibri" w:cs="Arial"/>
                <w:color w:val="000000" w:themeColor="text1"/>
              </w:rPr>
              <w:t xml:space="preserve">istory </w:t>
            </w:r>
          </w:p>
          <w:p w:rsidR="001E155A" w:rsidRPr="00530420" w:rsidRDefault="00542FFB" w:rsidP="001E155A">
            <w:pPr>
              <w:pStyle w:val="NoSpacing"/>
              <w:numPr>
                <w:ilvl w:val="0"/>
                <w:numId w:val="14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lastRenderedPageBreak/>
              <w:t>Traditional tales - Li</w:t>
            </w:r>
            <w:r w:rsidR="00530420" w:rsidRPr="00530420">
              <w:rPr>
                <w:rFonts w:ascii="Calibri" w:hAnsi="Calibri" w:cs="Arial"/>
                <w:color w:val="000000" w:themeColor="text1"/>
              </w:rPr>
              <w:t>teracy</w:t>
            </w:r>
          </w:p>
        </w:tc>
      </w:tr>
      <w:tr w:rsidR="007D016C" w:rsidTr="00966911">
        <w:tc>
          <w:tcPr>
            <w:tcW w:w="1843" w:type="dxa"/>
          </w:tcPr>
          <w:p w:rsidR="007D016C" w:rsidRPr="00D42837" w:rsidRDefault="007D016C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lastRenderedPageBreak/>
              <w:t>Year 2</w:t>
            </w:r>
          </w:p>
        </w:tc>
        <w:tc>
          <w:tcPr>
            <w:tcW w:w="8789" w:type="dxa"/>
            <w:gridSpan w:val="2"/>
          </w:tcPr>
          <w:p w:rsidR="001E155A" w:rsidRPr="00634CA1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E-safety training annually</w:t>
            </w:r>
            <w:r w:rsidR="000A666D" w:rsidRPr="00634CA1">
              <w:rPr>
                <w:rFonts w:ascii="Calibri" w:hAnsi="Calibri"/>
              </w:rPr>
              <w:t xml:space="preserve"> how to stay safe online and to protect personal information– </w:t>
            </w:r>
            <w:r w:rsidR="000A666D" w:rsidRPr="00634CA1">
              <w:rPr>
                <w:rFonts w:ascii="Calibri" w:hAnsi="Calibri"/>
                <w:color w:val="00B050"/>
              </w:rPr>
              <w:t>individual liberty</w:t>
            </w:r>
            <w:r w:rsidR="00481048" w:rsidRPr="00481048">
              <w:rPr>
                <w:rFonts w:ascii="Calibri" w:hAnsi="Calibri"/>
                <w:color w:val="FF33CC"/>
              </w:rPr>
              <w:t xml:space="preserve"> and rule of law</w:t>
            </w:r>
          </w:p>
          <w:p w:rsidR="000A666D" w:rsidRPr="00634CA1" w:rsidRDefault="000A666D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Life education van teaches children how to make </w:t>
            </w:r>
            <w:r w:rsidRPr="00634CA1">
              <w:rPr>
                <w:rFonts w:ascii="Calibri" w:hAnsi="Calibri" w:cs="Arial"/>
              </w:rPr>
              <w:t xml:space="preserve">informed choices and children are supported when exploring the impact of choices – </w:t>
            </w:r>
            <w:r w:rsidRPr="00634CA1">
              <w:rPr>
                <w:rFonts w:ascii="Calibri" w:hAnsi="Calibri" w:cs="Arial"/>
                <w:color w:val="00B050"/>
              </w:rPr>
              <w:t>individual liberty</w:t>
            </w:r>
          </w:p>
          <w:p w:rsidR="00875B14" w:rsidRPr="00634CA1" w:rsidRDefault="00875B14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Anti-bullying week is held annually </w:t>
            </w:r>
            <w:r w:rsidRPr="00634CA1">
              <w:rPr>
                <w:rFonts w:ascii="Calibri" w:hAnsi="Calibri"/>
                <w:color w:val="C00000"/>
              </w:rPr>
              <w:t xml:space="preserve">– mutual respect </w:t>
            </w:r>
            <w:r w:rsidRPr="00634CA1">
              <w:rPr>
                <w:rFonts w:ascii="Calibri" w:hAnsi="Calibri"/>
              </w:rPr>
              <w:t xml:space="preserve">and </w:t>
            </w:r>
            <w:r w:rsidRPr="00634CA1">
              <w:rPr>
                <w:rFonts w:ascii="Calibri" w:hAnsi="Calibri"/>
                <w:color w:val="7030A0"/>
              </w:rPr>
              <w:t>tolerance</w:t>
            </w:r>
          </w:p>
          <w:p w:rsidR="001E155A" w:rsidRPr="00481048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color w:val="00B050"/>
              </w:rPr>
            </w:pPr>
            <w:r w:rsidRPr="00634CA1">
              <w:rPr>
                <w:rFonts w:ascii="Calibri" w:hAnsi="Calibri"/>
              </w:rPr>
              <w:t>Visit to Streetwise – How to be a responsible citizen and keep yourself safe</w:t>
            </w:r>
            <w:r w:rsidR="00481048">
              <w:rPr>
                <w:rFonts w:ascii="Calibri" w:hAnsi="Calibri"/>
              </w:rPr>
              <w:t xml:space="preserve"> </w:t>
            </w:r>
            <w:r w:rsidR="00481048" w:rsidRPr="00481048">
              <w:rPr>
                <w:rFonts w:ascii="Calibri" w:hAnsi="Calibri"/>
                <w:color w:val="00B050"/>
              </w:rPr>
              <w:t>– individual liberty</w:t>
            </w:r>
            <w:r w:rsidR="00481048">
              <w:rPr>
                <w:rFonts w:ascii="Calibri" w:hAnsi="Calibri"/>
                <w:color w:val="00B050"/>
              </w:rPr>
              <w:t xml:space="preserve"> and </w:t>
            </w:r>
            <w:r w:rsidR="00481048" w:rsidRPr="00481048">
              <w:rPr>
                <w:rFonts w:ascii="Calibri" w:hAnsi="Calibri"/>
                <w:color w:val="FF33CC"/>
              </w:rPr>
              <w:t>rule of law</w:t>
            </w:r>
          </w:p>
          <w:p w:rsidR="00587A36" w:rsidRPr="00634CA1" w:rsidRDefault="00634CA1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</w:t>
            </w:r>
            <w:r w:rsidR="00587A36" w:rsidRPr="00634CA1">
              <w:rPr>
                <w:rFonts w:ascii="Calibri" w:hAnsi="Calibri" w:cs="Arial"/>
              </w:rPr>
              <w:t xml:space="preserve">ontribute to their end-of-year reports, sharing their thoughts and feelings about their school year- </w:t>
            </w:r>
            <w:r w:rsidR="00587A36" w:rsidRPr="00634CA1">
              <w:rPr>
                <w:rFonts w:ascii="Calibri" w:hAnsi="Calibri" w:cs="Arial"/>
                <w:color w:val="4BACC6" w:themeColor="accent5"/>
              </w:rPr>
              <w:t>democracy</w:t>
            </w:r>
          </w:p>
          <w:p w:rsidR="00481048" w:rsidRPr="00634CA1" w:rsidRDefault="00481048" w:rsidP="00481048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house captains annually </w:t>
            </w:r>
            <w:r>
              <w:rPr>
                <w:rFonts w:ascii="Calibri" w:hAnsi="Calibri" w:cs="Arial"/>
                <w:color w:val="4BACC6" w:themeColor="accent5"/>
              </w:rPr>
              <w:t>- democracy</w:t>
            </w:r>
          </w:p>
          <w:p w:rsidR="00067BD1" w:rsidRPr="00530420" w:rsidRDefault="00067BD1" w:rsidP="00067BD1">
            <w:pPr>
              <w:pStyle w:val="NoSpacing"/>
              <w:rPr>
                <w:rFonts w:ascii="Calibri" w:hAnsi="Calibri"/>
                <w:b/>
              </w:rPr>
            </w:pPr>
            <w:r w:rsidRPr="00530420">
              <w:rPr>
                <w:rFonts w:ascii="Calibri" w:hAnsi="Calibri"/>
                <w:b/>
              </w:rPr>
              <w:t>Y2 Curriculum: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Submitting weather reports – BBC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Ryewater trip: British flora and fauna</w:t>
            </w:r>
            <w:r w:rsidR="00542FFB">
              <w:rPr>
                <w:rFonts w:ascii="Calibri" w:hAnsi="Calibri"/>
              </w:rPr>
              <w:t xml:space="preserve"> – Science and Geography</w:t>
            </w:r>
          </w:p>
          <w:p w:rsidR="00530420" w:rsidRDefault="00530420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</w:t>
            </w:r>
            <w:r w:rsidR="00542FFB">
              <w:rPr>
                <w:rFonts w:ascii="Calibri" w:hAnsi="Calibri"/>
              </w:rPr>
              <w:t xml:space="preserve"> on The Great Fire of London - H</w:t>
            </w:r>
            <w:r>
              <w:rPr>
                <w:rFonts w:ascii="Calibri" w:hAnsi="Calibri"/>
              </w:rPr>
              <w:t>istory</w:t>
            </w:r>
          </w:p>
          <w:p w:rsidR="00530420" w:rsidRDefault="00542FFB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Traditional tales - L</w:t>
            </w:r>
            <w:r w:rsidR="00530420">
              <w:rPr>
                <w:rFonts w:ascii="Calibri" w:hAnsi="Calibri"/>
              </w:rPr>
              <w:t>iteracy</w:t>
            </w:r>
          </w:p>
          <w:p w:rsidR="00530420" w:rsidRDefault="00530420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 where food comes from including a farm visit</w:t>
            </w:r>
            <w:r w:rsidR="00542FFB">
              <w:rPr>
                <w:rFonts w:ascii="Calibri" w:hAnsi="Calibri"/>
              </w:rPr>
              <w:t xml:space="preserve"> – Science and Geography</w:t>
            </w:r>
          </w:p>
          <w:p w:rsidR="00530420" w:rsidRDefault="00530420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about capital cities of the British isles</w:t>
            </w:r>
            <w:r w:rsidR="00542FFB">
              <w:rPr>
                <w:rFonts w:ascii="Calibri" w:hAnsi="Calibri"/>
              </w:rPr>
              <w:t xml:space="preserve"> - Geography</w:t>
            </w:r>
          </w:p>
          <w:p w:rsidR="00530420" w:rsidRDefault="00530420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Significant people in history eg Christopher Columbus, Neil Armstrong and the contributions they made to the developing world</w:t>
            </w:r>
            <w:r w:rsidR="00542FFB">
              <w:rPr>
                <w:rFonts w:ascii="Calibri" w:hAnsi="Calibri"/>
              </w:rPr>
              <w:t xml:space="preserve"> - History</w:t>
            </w:r>
          </w:p>
          <w:p w:rsidR="00530420" w:rsidRDefault="00530420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Comparing British isles to other islands</w:t>
            </w:r>
            <w:r w:rsidR="00542FFB">
              <w:rPr>
                <w:rFonts w:ascii="Calibri" w:hAnsi="Calibri"/>
              </w:rPr>
              <w:t xml:space="preserve"> - Geography</w:t>
            </w:r>
          </w:p>
          <w:p w:rsidR="00530420" w:rsidRDefault="00530420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Judaism, Christianity and learning about the Bible</w:t>
            </w:r>
            <w:r w:rsidR="00542FFB">
              <w:rPr>
                <w:rFonts w:ascii="Calibri" w:hAnsi="Calibri"/>
              </w:rPr>
              <w:t xml:space="preserve"> - RE</w:t>
            </w:r>
          </w:p>
          <w:p w:rsidR="00530420" w:rsidRDefault="00530420" w:rsidP="00530420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Travellers and their ways and beliefs</w:t>
            </w:r>
            <w:r w:rsidR="00542FFB">
              <w:rPr>
                <w:rFonts w:ascii="Calibri" w:hAnsi="Calibri"/>
              </w:rPr>
              <w:t xml:space="preserve"> - RE</w:t>
            </w:r>
          </w:p>
          <w:p w:rsidR="001E155A" w:rsidRPr="00634CA1" w:rsidRDefault="001E155A" w:rsidP="001E155A">
            <w:pPr>
              <w:pStyle w:val="NoSpacing"/>
              <w:rPr>
                <w:rFonts w:ascii="Calibri" w:hAnsi="Calibri"/>
              </w:rPr>
            </w:pPr>
          </w:p>
        </w:tc>
      </w:tr>
      <w:tr w:rsidR="007D016C" w:rsidTr="00966911">
        <w:tc>
          <w:tcPr>
            <w:tcW w:w="1843" w:type="dxa"/>
          </w:tcPr>
          <w:p w:rsidR="007D016C" w:rsidRPr="00D42837" w:rsidRDefault="007D016C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8789" w:type="dxa"/>
            <w:gridSpan w:val="2"/>
          </w:tcPr>
          <w:p w:rsidR="001E155A" w:rsidRPr="00634CA1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E-safety training annually</w:t>
            </w:r>
            <w:r w:rsidR="000A666D" w:rsidRPr="00634CA1">
              <w:rPr>
                <w:rFonts w:ascii="Calibri" w:hAnsi="Calibri"/>
              </w:rPr>
              <w:t xml:space="preserve"> how to stay safe online and to protect personal information– </w:t>
            </w:r>
            <w:r w:rsidR="000A666D" w:rsidRPr="00634CA1">
              <w:rPr>
                <w:rFonts w:ascii="Calibri" w:hAnsi="Calibri"/>
                <w:color w:val="00B050"/>
              </w:rPr>
              <w:t>individual liberty</w:t>
            </w:r>
            <w:r w:rsidR="00481048" w:rsidRPr="00481048">
              <w:rPr>
                <w:rFonts w:ascii="Calibri" w:hAnsi="Calibri"/>
                <w:color w:val="FF33CC"/>
              </w:rPr>
              <w:t xml:space="preserve"> and rule of law</w:t>
            </w:r>
          </w:p>
          <w:p w:rsidR="000A666D" w:rsidRPr="00634CA1" w:rsidRDefault="000A666D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Life education van teaches children how to make </w:t>
            </w:r>
            <w:r w:rsidRPr="00634CA1">
              <w:rPr>
                <w:rFonts w:ascii="Calibri" w:hAnsi="Calibri" w:cs="Arial"/>
              </w:rPr>
              <w:t xml:space="preserve">informed choices and children are supported when exploring the impact of choices – </w:t>
            </w:r>
            <w:r w:rsidRPr="00634CA1">
              <w:rPr>
                <w:rFonts w:ascii="Calibri" w:hAnsi="Calibri" w:cs="Arial"/>
                <w:color w:val="00B050"/>
              </w:rPr>
              <w:t>individual liberty</w:t>
            </w:r>
          </w:p>
          <w:p w:rsidR="00875B14" w:rsidRPr="00634CA1" w:rsidRDefault="00875B14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Anti-bullying week is held annually – </w:t>
            </w:r>
            <w:r w:rsidRPr="00634CA1">
              <w:rPr>
                <w:rFonts w:ascii="Calibri" w:hAnsi="Calibri"/>
                <w:color w:val="C00000"/>
              </w:rPr>
              <w:t xml:space="preserve">mutual respect </w:t>
            </w:r>
            <w:r w:rsidRPr="00634CA1">
              <w:rPr>
                <w:rFonts w:ascii="Calibri" w:hAnsi="Calibri"/>
              </w:rPr>
              <w:t>and</w:t>
            </w:r>
            <w:r w:rsidRPr="00634CA1">
              <w:rPr>
                <w:rFonts w:ascii="Calibri" w:hAnsi="Calibri"/>
                <w:color w:val="7030A0"/>
              </w:rPr>
              <w:t xml:space="preserve"> tolerance</w:t>
            </w:r>
          </w:p>
          <w:p w:rsidR="00587A36" w:rsidRPr="00481048" w:rsidRDefault="00634CA1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</w:t>
            </w:r>
            <w:r w:rsidR="00587A36" w:rsidRPr="00634CA1">
              <w:rPr>
                <w:rFonts w:ascii="Calibri" w:hAnsi="Calibri" w:cs="Arial"/>
              </w:rPr>
              <w:t xml:space="preserve">ontribute to their end-of-year reports, sharing their thoughts and feelings about their school year- </w:t>
            </w:r>
            <w:r w:rsidR="00587A36" w:rsidRPr="00634CA1">
              <w:rPr>
                <w:rFonts w:ascii="Calibri" w:hAnsi="Calibri" w:cs="Arial"/>
                <w:color w:val="4BACC6" w:themeColor="accent5"/>
              </w:rPr>
              <w:t>democracy</w:t>
            </w:r>
          </w:p>
          <w:p w:rsidR="00481048" w:rsidRPr="00634CA1" w:rsidRDefault="00481048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school council representatives annually </w:t>
            </w:r>
            <w:r>
              <w:rPr>
                <w:rFonts w:ascii="Calibri" w:hAnsi="Calibri" w:cs="Arial"/>
                <w:color w:val="4BACC6" w:themeColor="accent5"/>
              </w:rPr>
              <w:t>- democracy</w:t>
            </w:r>
          </w:p>
          <w:p w:rsidR="00481048" w:rsidRPr="00067BD1" w:rsidRDefault="00481048" w:rsidP="00481048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house captains annually </w:t>
            </w:r>
            <w:r w:rsidR="00067BD1">
              <w:rPr>
                <w:rFonts w:ascii="Calibri" w:hAnsi="Calibri" w:cs="Arial"/>
                <w:color w:val="4BACC6" w:themeColor="accent5"/>
              </w:rPr>
              <w:t>–</w:t>
            </w:r>
            <w:r>
              <w:rPr>
                <w:rFonts w:ascii="Calibri" w:hAnsi="Calibri" w:cs="Arial"/>
                <w:color w:val="4BACC6" w:themeColor="accent5"/>
              </w:rPr>
              <w:t xml:space="preserve"> democracy</w:t>
            </w:r>
          </w:p>
          <w:p w:rsidR="00067BD1" w:rsidRPr="00530420" w:rsidRDefault="00067BD1" w:rsidP="00067BD1">
            <w:pPr>
              <w:pStyle w:val="NoSpacing"/>
              <w:rPr>
                <w:rFonts w:ascii="Calibri" w:hAnsi="Calibri"/>
                <w:b/>
              </w:rPr>
            </w:pPr>
            <w:r w:rsidRPr="00530420">
              <w:rPr>
                <w:rFonts w:ascii="Calibri" w:hAnsi="Calibri" w:cs="Arial"/>
                <w:b/>
                <w:color w:val="000000" w:themeColor="text1"/>
              </w:rPr>
              <w:t>Y3 Curriculum</w:t>
            </w:r>
            <w:r w:rsidRPr="00530420">
              <w:rPr>
                <w:rFonts w:ascii="Calibri" w:hAnsi="Calibri"/>
                <w:b/>
              </w:rPr>
              <w:t>: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Carymoor trip: Celtic Invaders and settlers</w:t>
            </w:r>
            <w:r w:rsidR="00542FFB">
              <w:rPr>
                <w:rFonts w:ascii="Calibri" w:hAnsi="Calibri"/>
              </w:rPr>
              <w:t xml:space="preserve"> - History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about Christianity</w:t>
            </w:r>
            <w:r w:rsidR="00530420">
              <w:rPr>
                <w:rFonts w:ascii="Calibri" w:hAnsi="Calibri"/>
              </w:rPr>
              <w:t>, Judaism</w:t>
            </w:r>
            <w:r>
              <w:rPr>
                <w:rFonts w:ascii="Calibri" w:hAnsi="Calibri"/>
              </w:rPr>
              <w:t>, Islam and significant characters in those religions. What is it like to be a Muslim in the UK?</w:t>
            </w:r>
            <w:r w:rsidR="00542FFB">
              <w:rPr>
                <w:rFonts w:ascii="Calibri" w:hAnsi="Calibri"/>
              </w:rPr>
              <w:t xml:space="preserve"> - RE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the Romans did for us?</w:t>
            </w:r>
            <w:r w:rsidR="00542FFB">
              <w:rPr>
                <w:rFonts w:ascii="Calibri" w:hAnsi="Calibri"/>
              </w:rPr>
              <w:t xml:space="preserve"> - History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Looking after teeth and maintaining healthy lives</w:t>
            </w:r>
            <w:r w:rsidR="00542FFB">
              <w:rPr>
                <w:rFonts w:ascii="Calibri" w:hAnsi="Calibri"/>
              </w:rPr>
              <w:t xml:space="preserve"> - Science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Shakespeare study</w:t>
            </w:r>
            <w:r w:rsidR="00542FFB">
              <w:rPr>
                <w:rFonts w:ascii="Calibri" w:hAnsi="Calibri"/>
              </w:rPr>
              <w:t xml:space="preserve"> - Literacy</w:t>
            </w:r>
          </w:p>
          <w:p w:rsidR="00067BD1" w:rsidRDefault="00067BD1" w:rsidP="00530420">
            <w:pPr>
              <w:pStyle w:val="NoSpacing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Anglo Saxons and Vikings and impact on British culture</w:t>
            </w:r>
            <w:r w:rsidR="00542FFB">
              <w:rPr>
                <w:rFonts w:ascii="Calibri" w:hAnsi="Calibri"/>
              </w:rPr>
              <w:t xml:space="preserve"> - History</w:t>
            </w:r>
          </w:p>
          <w:p w:rsidR="00067BD1" w:rsidRDefault="00542FFB" w:rsidP="00530420">
            <w:pPr>
              <w:pStyle w:val="NoSpacing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H</w:t>
            </w:r>
            <w:r w:rsidR="00067BD1">
              <w:rPr>
                <w:rFonts w:ascii="Calibri" w:hAnsi="Calibri"/>
              </w:rPr>
              <w:t>istory study – Dorset over time</w:t>
            </w:r>
            <w:r>
              <w:rPr>
                <w:rFonts w:ascii="Calibri" w:hAnsi="Calibri"/>
              </w:rPr>
              <w:t xml:space="preserve"> - History</w:t>
            </w:r>
          </w:p>
          <w:p w:rsidR="001E155A" w:rsidRDefault="00067BD1" w:rsidP="001E155A">
            <w:pPr>
              <w:pStyle w:val="NoSpacing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Victorians – inventions and culture</w:t>
            </w:r>
            <w:r w:rsidR="00542FFB">
              <w:rPr>
                <w:rFonts w:ascii="Calibri" w:hAnsi="Calibri"/>
              </w:rPr>
              <w:t xml:space="preserve"> – History</w:t>
            </w:r>
          </w:p>
          <w:p w:rsidR="00542FFB" w:rsidRPr="00542FFB" w:rsidRDefault="00542FFB" w:rsidP="00C966CA">
            <w:pPr>
              <w:pStyle w:val="NoSpacing"/>
              <w:ind w:left="720"/>
              <w:rPr>
                <w:rFonts w:ascii="Calibri" w:hAnsi="Calibri"/>
              </w:rPr>
            </w:pPr>
          </w:p>
        </w:tc>
      </w:tr>
      <w:tr w:rsidR="007D016C" w:rsidTr="00966911">
        <w:tc>
          <w:tcPr>
            <w:tcW w:w="1843" w:type="dxa"/>
          </w:tcPr>
          <w:p w:rsidR="007D016C" w:rsidRPr="00D42837" w:rsidRDefault="007D016C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8789" w:type="dxa"/>
            <w:gridSpan w:val="2"/>
          </w:tcPr>
          <w:p w:rsidR="001E155A" w:rsidRPr="00634CA1" w:rsidRDefault="001E155A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E-safety training annually</w:t>
            </w:r>
            <w:r w:rsidR="000A666D" w:rsidRPr="00634CA1">
              <w:rPr>
                <w:rFonts w:ascii="Calibri" w:hAnsi="Calibri"/>
              </w:rPr>
              <w:t xml:space="preserve"> how to stay safe online and to protect personal information– </w:t>
            </w:r>
            <w:r w:rsidR="000A666D" w:rsidRPr="00634CA1">
              <w:rPr>
                <w:rFonts w:ascii="Calibri" w:hAnsi="Calibri"/>
                <w:color w:val="00B050"/>
              </w:rPr>
              <w:t>individual liberty</w:t>
            </w:r>
            <w:r w:rsidR="00481048" w:rsidRPr="00481048">
              <w:rPr>
                <w:rFonts w:ascii="Calibri" w:hAnsi="Calibri"/>
                <w:color w:val="FF33CC"/>
              </w:rPr>
              <w:t xml:space="preserve"> and rule of law</w:t>
            </w:r>
          </w:p>
          <w:p w:rsidR="000A666D" w:rsidRPr="00634CA1" w:rsidRDefault="000A666D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Life education van teaches children how to make </w:t>
            </w:r>
            <w:r w:rsidRPr="00634CA1">
              <w:rPr>
                <w:rFonts w:ascii="Calibri" w:hAnsi="Calibri" w:cs="Arial"/>
              </w:rPr>
              <w:t xml:space="preserve">informed choices and children are supported when exploring the impact of choices – </w:t>
            </w:r>
            <w:r w:rsidRPr="00634CA1">
              <w:rPr>
                <w:rFonts w:ascii="Calibri" w:hAnsi="Calibri" w:cs="Arial"/>
                <w:color w:val="00B050"/>
              </w:rPr>
              <w:t>individual liberty</w:t>
            </w:r>
          </w:p>
          <w:p w:rsidR="00875B14" w:rsidRPr="00634CA1" w:rsidRDefault="00875B14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Anti-bullying week is held annually – </w:t>
            </w:r>
            <w:r w:rsidRPr="00634CA1">
              <w:rPr>
                <w:rFonts w:ascii="Calibri" w:hAnsi="Calibri"/>
                <w:color w:val="C00000"/>
              </w:rPr>
              <w:t xml:space="preserve">mutual respect </w:t>
            </w:r>
            <w:r w:rsidRPr="00634CA1">
              <w:rPr>
                <w:rFonts w:ascii="Calibri" w:hAnsi="Calibri"/>
              </w:rPr>
              <w:t>and</w:t>
            </w:r>
            <w:r w:rsidRPr="00634CA1">
              <w:rPr>
                <w:rFonts w:ascii="Calibri" w:hAnsi="Calibri"/>
                <w:color w:val="7030A0"/>
              </w:rPr>
              <w:t xml:space="preserve"> tolerance</w:t>
            </w:r>
          </w:p>
          <w:p w:rsidR="00587A36" w:rsidRPr="00634CA1" w:rsidRDefault="00634CA1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</w:t>
            </w:r>
            <w:r w:rsidR="00587A36" w:rsidRPr="00634CA1">
              <w:rPr>
                <w:rFonts w:ascii="Calibri" w:hAnsi="Calibri" w:cs="Arial"/>
              </w:rPr>
              <w:t xml:space="preserve">ontribute to their end-of-year reports, sharing their thoughts and feelings about their </w:t>
            </w:r>
            <w:r w:rsidR="00587A36" w:rsidRPr="00634CA1">
              <w:rPr>
                <w:rFonts w:ascii="Calibri" w:hAnsi="Calibri" w:cs="Arial"/>
              </w:rPr>
              <w:lastRenderedPageBreak/>
              <w:t xml:space="preserve">school year- </w:t>
            </w:r>
            <w:r w:rsidR="00587A36" w:rsidRPr="00634CA1">
              <w:rPr>
                <w:rFonts w:ascii="Calibri" w:hAnsi="Calibri" w:cs="Arial"/>
                <w:color w:val="4BACC6" w:themeColor="accent5"/>
              </w:rPr>
              <w:t>democracy</w:t>
            </w:r>
          </w:p>
          <w:p w:rsidR="00481048" w:rsidRPr="00634CA1" w:rsidRDefault="00481048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school council representatives annually </w:t>
            </w:r>
            <w:r>
              <w:rPr>
                <w:rFonts w:ascii="Calibri" w:hAnsi="Calibri" w:cs="Arial"/>
                <w:color w:val="4BACC6" w:themeColor="accent5"/>
              </w:rPr>
              <w:t>- democracy</w:t>
            </w:r>
          </w:p>
          <w:p w:rsidR="00481048" w:rsidRPr="001D314C" w:rsidRDefault="00481048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house captains annually </w:t>
            </w:r>
            <w:r w:rsidR="001D314C">
              <w:rPr>
                <w:rFonts w:ascii="Calibri" w:hAnsi="Calibri" w:cs="Arial"/>
                <w:color w:val="4BACC6" w:themeColor="accent5"/>
              </w:rPr>
              <w:t>–</w:t>
            </w:r>
            <w:r>
              <w:rPr>
                <w:rFonts w:ascii="Calibri" w:hAnsi="Calibri" w:cs="Arial"/>
                <w:color w:val="4BACC6" w:themeColor="accent5"/>
              </w:rPr>
              <w:t xml:space="preserve"> democracy</w:t>
            </w:r>
          </w:p>
          <w:p w:rsidR="00530420" w:rsidRDefault="00530420" w:rsidP="001D314C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Y4 Curriculum:</w:t>
            </w:r>
          </w:p>
          <w:p w:rsidR="001D314C" w:rsidRPr="00530420" w:rsidRDefault="001D314C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Awareness of different cultures and relationships</w:t>
            </w:r>
            <w:r w:rsidR="00542FFB">
              <w:rPr>
                <w:rFonts w:ascii="Calibri" w:hAnsi="Calibri"/>
              </w:rPr>
              <w:t xml:space="preserve"> – Geography and RE</w:t>
            </w:r>
          </w:p>
          <w:p w:rsidR="001D314C" w:rsidRPr="00530420" w:rsidRDefault="001D314C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Geography debate about town planning and other human factors (rivers/dams etc)</w:t>
            </w:r>
          </w:p>
          <w:p w:rsidR="001D314C" w:rsidRPr="00530420" w:rsidRDefault="001D314C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Comparing to life in another European country (Italy)</w:t>
            </w:r>
            <w:r w:rsidR="00542FFB">
              <w:rPr>
                <w:rFonts w:ascii="Calibri" w:hAnsi="Calibri"/>
              </w:rPr>
              <w:t xml:space="preserve"> - Geography</w:t>
            </w:r>
          </w:p>
          <w:p w:rsidR="001D314C" w:rsidRPr="00530420" w:rsidRDefault="00542FFB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1D314C" w:rsidRPr="00530420">
              <w:rPr>
                <w:rFonts w:ascii="Calibri" w:hAnsi="Calibri"/>
              </w:rPr>
              <w:t>ealthy eating and keeping heart healthy</w:t>
            </w:r>
            <w:r w:rsidRPr="0053042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 w:rsidRPr="00530420">
              <w:rPr>
                <w:rFonts w:ascii="Calibri" w:hAnsi="Calibri"/>
              </w:rPr>
              <w:t xml:space="preserve">Science </w:t>
            </w:r>
          </w:p>
          <w:p w:rsidR="001D314C" w:rsidRPr="00530420" w:rsidRDefault="001D314C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Tudors</w:t>
            </w:r>
            <w:r w:rsidR="00542FFB">
              <w:rPr>
                <w:rFonts w:ascii="Calibri" w:hAnsi="Calibri"/>
              </w:rPr>
              <w:t xml:space="preserve"> - History</w:t>
            </w:r>
          </w:p>
          <w:p w:rsidR="001D314C" w:rsidRPr="00530420" w:rsidRDefault="00067BD1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Comparing tem</w:t>
            </w:r>
            <w:r w:rsidR="001D314C" w:rsidRPr="00530420">
              <w:rPr>
                <w:rFonts w:ascii="Calibri" w:hAnsi="Calibri"/>
              </w:rPr>
              <w:t>peratures in Britain with world temperatures</w:t>
            </w:r>
            <w:r w:rsidR="00542FFB">
              <w:rPr>
                <w:rFonts w:ascii="Calibri" w:hAnsi="Calibri"/>
              </w:rPr>
              <w:t xml:space="preserve"> - Science</w:t>
            </w:r>
          </w:p>
          <w:p w:rsidR="001D314C" w:rsidRPr="00530420" w:rsidRDefault="001D314C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Leeson House trip – British coast</w:t>
            </w:r>
            <w:r w:rsidR="00067BD1" w:rsidRPr="00530420">
              <w:rPr>
                <w:rFonts w:ascii="Calibri" w:hAnsi="Calibri"/>
              </w:rPr>
              <w:t>al processes and rivers and flora/</w:t>
            </w:r>
            <w:r w:rsidRPr="00530420">
              <w:rPr>
                <w:rFonts w:ascii="Calibri" w:hAnsi="Calibri"/>
              </w:rPr>
              <w:t>fauna</w:t>
            </w:r>
            <w:r w:rsidR="00542FFB">
              <w:rPr>
                <w:rFonts w:ascii="Calibri" w:hAnsi="Calibri"/>
              </w:rPr>
              <w:t xml:space="preserve"> – Geography and Science</w:t>
            </w:r>
          </w:p>
          <w:p w:rsidR="00067BD1" w:rsidRPr="00530420" w:rsidRDefault="00530420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Children’s</w:t>
            </w:r>
            <w:r w:rsidR="00067BD1" w:rsidRPr="00530420">
              <w:rPr>
                <w:rFonts w:ascii="Calibri" w:hAnsi="Calibri"/>
              </w:rPr>
              <w:t xml:space="preserve"> rights (UNCRC) and apply to own lives</w:t>
            </w:r>
          </w:p>
          <w:p w:rsidR="00542FFB" w:rsidRPr="001D314C" w:rsidRDefault="00542FFB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Judaism Sikhism, </w:t>
            </w:r>
            <w:r w:rsidRPr="00530420">
              <w:rPr>
                <w:rFonts w:ascii="Calibri" w:hAnsi="Calibri"/>
              </w:rPr>
              <w:t>Hinduism and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</w:rPr>
              <w:t>Christianity, how you can make a difference in the world - RE</w:t>
            </w:r>
          </w:p>
          <w:p w:rsidR="00542FFB" w:rsidRPr="001D314C" w:rsidRDefault="00542FFB" w:rsidP="00542FFB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 w:themeColor="text1"/>
              </w:rPr>
              <w:t>Stories from other cultures eg journey to Jo’Burg (Apartheid) – Literacy</w:t>
            </w:r>
          </w:p>
          <w:p w:rsidR="00542FFB" w:rsidRPr="00C966CA" w:rsidRDefault="00542FFB" w:rsidP="00C966CA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 w:themeColor="text1"/>
              </w:rPr>
              <w:t>Learning about Rights and Responsibilities and applying to own lives</w:t>
            </w:r>
            <w:bookmarkStart w:id="0" w:name="_GoBack"/>
            <w:bookmarkEnd w:id="0"/>
          </w:p>
          <w:p w:rsidR="001E155A" w:rsidRPr="00634CA1" w:rsidRDefault="001E155A" w:rsidP="001D314C">
            <w:pPr>
              <w:pStyle w:val="NoSpacing"/>
              <w:ind w:left="720"/>
              <w:rPr>
                <w:rFonts w:ascii="Calibri" w:hAnsi="Calibri"/>
              </w:rPr>
            </w:pPr>
          </w:p>
        </w:tc>
      </w:tr>
      <w:tr w:rsidR="007D016C" w:rsidTr="00966911">
        <w:tc>
          <w:tcPr>
            <w:tcW w:w="1843" w:type="dxa"/>
          </w:tcPr>
          <w:p w:rsidR="007D016C" w:rsidRPr="00D42837" w:rsidRDefault="007D016C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8789" w:type="dxa"/>
            <w:gridSpan w:val="2"/>
          </w:tcPr>
          <w:p w:rsidR="001E155A" w:rsidRPr="00634CA1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E-safety training annually</w:t>
            </w:r>
            <w:r w:rsidR="000A666D" w:rsidRPr="00634CA1">
              <w:rPr>
                <w:rFonts w:ascii="Calibri" w:hAnsi="Calibri"/>
              </w:rPr>
              <w:t xml:space="preserve"> how to stay safe online and to protect personal information– </w:t>
            </w:r>
            <w:r w:rsidR="000A666D" w:rsidRPr="00634CA1">
              <w:rPr>
                <w:rFonts w:ascii="Calibri" w:hAnsi="Calibri"/>
                <w:color w:val="00B050"/>
              </w:rPr>
              <w:t>individual liberty</w:t>
            </w:r>
            <w:r w:rsidR="00481048" w:rsidRPr="00481048">
              <w:rPr>
                <w:rFonts w:ascii="Calibri" w:hAnsi="Calibri"/>
                <w:color w:val="FF33CC"/>
              </w:rPr>
              <w:t xml:space="preserve"> and rule of law</w:t>
            </w:r>
          </w:p>
          <w:p w:rsidR="001E155A" w:rsidRPr="00481048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color w:val="00B050"/>
              </w:rPr>
            </w:pPr>
            <w:r w:rsidRPr="00634CA1">
              <w:rPr>
                <w:rFonts w:ascii="Calibri" w:hAnsi="Calibri"/>
              </w:rPr>
              <w:t>Visit to Streetwise – How to be a responsible citizen and keep yourself safe</w:t>
            </w:r>
            <w:r w:rsidR="00481048">
              <w:rPr>
                <w:rFonts w:ascii="Calibri" w:hAnsi="Calibri"/>
              </w:rPr>
              <w:t xml:space="preserve"> </w:t>
            </w:r>
            <w:r w:rsidR="00481048" w:rsidRPr="00481048">
              <w:rPr>
                <w:rFonts w:ascii="Calibri" w:hAnsi="Calibri"/>
                <w:color w:val="00B050"/>
              </w:rPr>
              <w:t>– individual liberty</w:t>
            </w:r>
            <w:r w:rsidR="00481048">
              <w:rPr>
                <w:rFonts w:ascii="Calibri" w:hAnsi="Calibri"/>
                <w:color w:val="00B050"/>
              </w:rPr>
              <w:t xml:space="preserve"> and </w:t>
            </w:r>
            <w:r w:rsidR="00481048" w:rsidRPr="00481048">
              <w:rPr>
                <w:rFonts w:ascii="Calibri" w:hAnsi="Calibri"/>
                <w:color w:val="FF33CC"/>
              </w:rPr>
              <w:t>rule of law</w:t>
            </w:r>
          </w:p>
          <w:p w:rsidR="000A666D" w:rsidRPr="00634CA1" w:rsidRDefault="000A666D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Life education van teaches children how to make </w:t>
            </w:r>
            <w:r w:rsidRPr="00634CA1">
              <w:rPr>
                <w:rFonts w:ascii="Calibri" w:hAnsi="Calibri" w:cs="Arial"/>
              </w:rPr>
              <w:t xml:space="preserve">informed choices and children are supported when exploring the impact of choices – </w:t>
            </w:r>
            <w:r w:rsidRPr="00634CA1">
              <w:rPr>
                <w:rFonts w:ascii="Calibri" w:hAnsi="Calibri" w:cs="Arial"/>
                <w:color w:val="00B050"/>
              </w:rPr>
              <w:t>individual liberty</w:t>
            </w:r>
          </w:p>
          <w:p w:rsidR="00875B14" w:rsidRPr="00634CA1" w:rsidRDefault="00875B14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Anti-bullying week is held annually – </w:t>
            </w:r>
            <w:r w:rsidRPr="00634CA1">
              <w:rPr>
                <w:rFonts w:ascii="Calibri" w:hAnsi="Calibri"/>
                <w:color w:val="C00000"/>
              </w:rPr>
              <w:t xml:space="preserve">mutual respect </w:t>
            </w:r>
            <w:r w:rsidRPr="00634CA1">
              <w:rPr>
                <w:rFonts w:ascii="Calibri" w:hAnsi="Calibri"/>
              </w:rPr>
              <w:t xml:space="preserve">and </w:t>
            </w:r>
            <w:r w:rsidRPr="00634CA1">
              <w:rPr>
                <w:rFonts w:ascii="Calibri" w:hAnsi="Calibri"/>
                <w:color w:val="7030A0"/>
              </w:rPr>
              <w:t>tolerance</w:t>
            </w:r>
          </w:p>
          <w:p w:rsidR="00587A36" w:rsidRPr="00634CA1" w:rsidRDefault="00634CA1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  <w:color w:val="4BACC6" w:themeColor="accent5"/>
              </w:rPr>
            </w:pPr>
            <w:r>
              <w:rPr>
                <w:rFonts w:ascii="Calibri" w:hAnsi="Calibri" w:cs="Arial"/>
              </w:rPr>
              <w:t>C</w:t>
            </w:r>
            <w:r w:rsidR="00587A36" w:rsidRPr="00634CA1">
              <w:rPr>
                <w:rFonts w:ascii="Calibri" w:hAnsi="Calibri" w:cs="Arial"/>
              </w:rPr>
              <w:t xml:space="preserve">ontribute to their end-of-year reports, sharing their thoughts and feelings about their school year- </w:t>
            </w:r>
            <w:r w:rsidR="00587A36" w:rsidRPr="00634CA1">
              <w:rPr>
                <w:rFonts w:ascii="Calibri" w:hAnsi="Calibri" w:cs="Arial"/>
                <w:color w:val="4BACC6" w:themeColor="accent5"/>
              </w:rPr>
              <w:t>democracy</w:t>
            </w:r>
          </w:p>
          <w:p w:rsidR="00481048" w:rsidRPr="00634CA1" w:rsidRDefault="00481048" w:rsidP="00481048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school council representatives annually </w:t>
            </w:r>
            <w:r>
              <w:rPr>
                <w:rFonts w:ascii="Calibri" w:hAnsi="Calibri" w:cs="Arial"/>
                <w:color w:val="4BACC6" w:themeColor="accent5"/>
              </w:rPr>
              <w:t>- democracy</w:t>
            </w:r>
          </w:p>
          <w:p w:rsidR="00481048" w:rsidRPr="001D314C" w:rsidRDefault="00481048" w:rsidP="00481048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house captains annually </w:t>
            </w:r>
            <w:r w:rsidR="001D314C">
              <w:rPr>
                <w:rFonts w:ascii="Calibri" w:hAnsi="Calibri" w:cs="Arial"/>
                <w:color w:val="4BACC6" w:themeColor="accent5"/>
              </w:rPr>
              <w:t>–</w:t>
            </w:r>
            <w:r>
              <w:rPr>
                <w:rFonts w:ascii="Calibri" w:hAnsi="Calibri" w:cs="Arial"/>
                <w:color w:val="4BACC6" w:themeColor="accent5"/>
              </w:rPr>
              <w:t xml:space="preserve"> democracy</w:t>
            </w:r>
          </w:p>
          <w:p w:rsidR="001D314C" w:rsidRDefault="001D314C" w:rsidP="001D314C">
            <w:pPr>
              <w:pStyle w:val="NoSpacing"/>
              <w:rPr>
                <w:rFonts w:ascii="Calibri" w:hAnsi="Calibri"/>
                <w:b/>
              </w:rPr>
            </w:pPr>
            <w:r w:rsidRPr="001D314C">
              <w:rPr>
                <w:rFonts w:ascii="Calibri" w:hAnsi="Calibri" w:cs="Arial"/>
                <w:b/>
                <w:color w:val="000000" w:themeColor="text1"/>
              </w:rPr>
              <w:t>Y5 Curriculum</w:t>
            </w:r>
            <w:r w:rsidRPr="001D314C">
              <w:rPr>
                <w:rFonts w:ascii="Calibri" w:hAnsi="Calibri"/>
                <w:b/>
              </w:rPr>
              <w:t>:</w:t>
            </w:r>
          </w:p>
          <w:p w:rsidR="001D314C" w:rsidRPr="00530420" w:rsidRDefault="001D314C" w:rsidP="0053042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British flora and fauna – river studies</w:t>
            </w:r>
            <w:r w:rsidR="00542FFB">
              <w:rPr>
                <w:rFonts w:ascii="Calibri" w:hAnsi="Calibri"/>
              </w:rPr>
              <w:t xml:space="preserve"> - Geography</w:t>
            </w:r>
          </w:p>
          <w:p w:rsidR="001D314C" w:rsidRPr="00530420" w:rsidRDefault="001D314C" w:rsidP="0053042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Awareness of different cultures and relationships</w:t>
            </w:r>
            <w:r w:rsidR="00542FFB">
              <w:rPr>
                <w:rFonts w:ascii="Calibri" w:hAnsi="Calibri"/>
              </w:rPr>
              <w:t xml:space="preserve"> – RE and Geography</w:t>
            </w:r>
          </w:p>
          <w:p w:rsidR="001D314C" w:rsidRPr="00530420" w:rsidRDefault="001D314C" w:rsidP="0053042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Geography debate about town planning and other human factors (rivers/dams etc)</w:t>
            </w:r>
          </w:p>
          <w:p w:rsidR="001D314C" w:rsidRPr="00530420" w:rsidRDefault="001D314C" w:rsidP="0053042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Comparing to life in another European country (Italy)</w:t>
            </w:r>
            <w:r w:rsidR="00542FFB">
              <w:rPr>
                <w:rFonts w:ascii="Calibri" w:hAnsi="Calibri"/>
              </w:rPr>
              <w:t xml:space="preserve"> - Geography</w:t>
            </w:r>
          </w:p>
          <w:p w:rsidR="001D314C" w:rsidRPr="00530420" w:rsidRDefault="00542FFB" w:rsidP="0053042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1D314C" w:rsidRPr="00530420">
              <w:rPr>
                <w:rFonts w:ascii="Calibri" w:hAnsi="Calibri"/>
              </w:rPr>
              <w:t>ealthy eating and keeping heart healthy</w:t>
            </w:r>
            <w:r w:rsidRPr="0053042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 w:rsidRPr="00530420">
              <w:rPr>
                <w:rFonts w:ascii="Calibri" w:hAnsi="Calibri"/>
              </w:rPr>
              <w:t xml:space="preserve">Science </w:t>
            </w:r>
          </w:p>
          <w:p w:rsidR="001D314C" w:rsidRPr="00530420" w:rsidRDefault="001D314C" w:rsidP="0053042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 xml:space="preserve">Hinduism and Christianity </w:t>
            </w:r>
            <w:r w:rsidR="00542FFB">
              <w:rPr>
                <w:rFonts w:ascii="Calibri" w:hAnsi="Calibri"/>
              </w:rPr>
              <w:t xml:space="preserve">- </w:t>
            </w:r>
            <w:r w:rsidR="00542FFB" w:rsidRPr="00530420">
              <w:rPr>
                <w:rFonts w:ascii="Calibri" w:hAnsi="Calibri"/>
              </w:rPr>
              <w:t xml:space="preserve">RE </w:t>
            </w:r>
          </w:p>
          <w:p w:rsidR="001D314C" w:rsidRPr="00530420" w:rsidRDefault="001D314C" w:rsidP="0053042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Tudors</w:t>
            </w:r>
            <w:r w:rsidR="00542FFB">
              <w:rPr>
                <w:rFonts w:ascii="Calibri" w:hAnsi="Calibri"/>
              </w:rPr>
              <w:t xml:space="preserve"> - History</w:t>
            </w:r>
          </w:p>
          <w:p w:rsidR="001E155A" w:rsidRPr="00634CA1" w:rsidRDefault="00067BD1" w:rsidP="00530420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530420">
              <w:rPr>
                <w:rFonts w:ascii="Calibri" w:hAnsi="Calibri"/>
              </w:rPr>
              <w:t>Hooke Court trip – Tudors and British flora, fauna and orienteering skills</w:t>
            </w:r>
            <w:r w:rsidR="00542FFB">
              <w:rPr>
                <w:rFonts w:ascii="Calibri" w:hAnsi="Calibri"/>
              </w:rPr>
              <w:t xml:space="preserve"> – Science and Geography</w:t>
            </w:r>
          </w:p>
        </w:tc>
      </w:tr>
      <w:tr w:rsidR="007D016C" w:rsidTr="00FC664A">
        <w:tc>
          <w:tcPr>
            <w:tcW w:w="1843" w:type="dxa"/>
            <w:tcBorders>
              <w:bottom w:val="single" w:sz="24" w:space="0" w:color="auto"/>
            </w:tcBorders>
          </w:tcPr>
          <w:p w:rsidR="007D016C" w:rsidRPr="00D42837" w:rsidRDefault="007D016C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8789" w:type="dxa"/>
            <w:gridSpan w:val="2"/>
          </w:tcPr>
          <w:p w:rsidR="001E155A" w:rsidRPr="00634CA1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E-safety training annually</w:t>
            </w:r>
            <w:r w:rsidR="000A666D" w:rsidRPr="00634CA1">
              <w:rPr>
                <w:rFonts w:ascii="Calibri" w:hAnsi="Calibri"/>
              </w:rPr>
              <w:t xml:space="preserve"> how to stay safe online and to protect personal information– </w:t>
            </w:r>
            <w:r w:rsidR="000A666D" w:rsidRPr="00634CA1">
              <w:rPr>
                <w:rFonts w:ascii="Calibri" w:hAnsi="Calibri"/>
                <w:color w:val="00B050"/>
              </w:rPr>
              <w:t>individual liberty</w:t>
            </w:r>
            <w:r w:rsidR="00481048" w:rsidRPr="00481048">
              <w:rPr>
                <w:rFonts w:ascii="Calibri" w:hAnsi="Calibri"/>
                <w:color w:val="FF33CC"/>
              </w:rPr>
              <w:t xml:space="preserve"> and rule of law</w:t>
            </w:r>
          </w:p>
          <w:p w:rsidR="001E155A" w:rsidRPr="00634CA1" w:rsidRDefault="001E155A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>House Captain elections annually</w:t>
            </w:r>
            <w:r w:rsidR="000A666D" w:rsidRPr="00634CA1">
              <w:rPr>
                <w:rFonts w:ascii="Calibri" w:hAnsi="Calibri"/>
              </w:rPr>
              <w:t xml:space="preserve"> - </w:t>
            </w:r>
            <w:r w:rsidR="000A666D" w:rsidRPr="00634CA1">
              <w:rPr>
                <w:rFonts w:ascii="Calibri" w:hAnsi="Calibri"/>
                <w:color w:val="4BACC6" w:themeColor="accent5"/>
              </w:rPr>
              <w:t>democracy</w:t>
            </w:r>
          </w:p>
          <w:p w:rsidR="000A666D" w:rsidRPr="00634CA1" w:rsidRDefault="000A666D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634CA1">
              <w:rPr>
                <w:rFonts w:ascii="Calibri" w:hAnsi="Calibri"/>
              </w:rPr>
              <w:t xml:space="preserve">Life education van teaches children how to make </w:t>
            </w:r>
            <w:r w:rsidRPr="00634CA1">
              <w:rPr>
                <w:rFonts w:ascii="Calibri" w:hAnsi="Calibri" w:cs="Arial"/>
              </w:rPr>
              <w:t xml:space="preserve">informed choices and children are supported when exploring the impact of choices – </w:t>
            </w:r>
            <w:r w:rsidRPr="00634CA1">
              <w:rPr>
                <w:rFonts w:ascii="Calibri" w:hAnsi="Calibri" w:cs="Arial"/>
                <w:color w:val="00B050"/>
              </w:rPr>
              <w:t>individual liberty</w:t>
            </w:r>
          </w:p>
          <w:p w:rsidR="00875B14" w:rsidRPr="00634CA1" w:rsidRDefault="00875B14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Anti-bullying week is held annually – </w:t>
            </w:r>
            <w:r w:rsidRPr="00634CA1">
              <w:rPr>
                <w:rFonts w:ascii="Calibri" w:hAnsi="Calibri"/>
                <w:color w:val="C00000"/>
              </w:rPr>
              <w:t xml:space="preserve">mutual respect </w:t>
            </w:r>
            <w:r w:rsidRPr="00634CA1">
              <w:rPr>
                <w:rFonts w:ascii="Calibri" w:hAnsi="Calibri"/>
              </w:rPr>
              <w:t xml:space="preserve">and </w:t>
            </w:r>
            <w:r w:rsidRPr="00634CA1">
              <w:rPr>
                <w:rFonts w:ascii="Calibri" w:hAnsi="Calibri"/>
                <w:color w:val="7030A0"/>
              </w:rPr>
              <w:t>tolerance</w:t>
            </w:r>
          </w:p>
          <w:p w:rsidR="000A666D" w:rsidRPr="00634CA1" w:rsidRDefault="000A666D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 w:cs="Arial"/>
              </w:rPr>
              <w:t xml:space="preserve">Sing carols to the Friendship club and Old Age Pensioners of the village at Christmas – </w:t>
            </w:r>
            <w:r w:rsidRPr="00634CA1">
              <w:rPr>
                <w:rFonts w:ascii="Calibri" w:hAnsi="Calibri" w:cs="Arial"/>
                <w:color w:val="C00000"/>
              </w:rPr>
              <w:t>mutual respect</w:t>
            </w:r>
          </w:p>
          <w:p w:rsidR="00587A36" w:rsidRPr="00634CA1" w:rsidRDefault="00634CA1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587A36" w:rsidRPr="00634CA1">
              <w:rPr>
                <w:rFonts w:ascii="Calibri" w:hAnsi="Calibri" w:cs="Arial"/>
              </w:rPr>
              <w:t xml:space="preserve">ontribute to their end-of-year reports, sharing their thoughts and feelings about their school year- </w:t>
            </w:r>
            <w:r w:rsidR="00587A36" w:rsidRPr="00634CA1">
              <w:rPr>
                <w:rFonts w:ascii="Calibri" w:hAnsi="Calibri" w:cs="Arial"/>
                <w:color w:val="4BACC6" w:themeColor="accent5"/>
              </w:rPr>
              <w:t>democracy</w:t>
            </w:r>
          </w:p>
          <w:p w:rsidR="00634CA1" w:rsidRPr="00634CA1" w:rsidRDefault="00587A36" w:rsidP="00634CA1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34CA1">
              <w:rPr>
                <w:rFonts w:ascii="Calibri" w:hAnsi="Calibri"/>
              </w:rPr>
              <w:t xml:space="preserve">First aid Year 6 </w:t>
            </w:r>
            <w:r w:rsidR="00481048">
              <w:rPr>
                <w:rFonts w:ascii="Calibri" w:hAnsi="Calibri"/>
              </w:rPr>
              <w:t xml:space="preserve">– </w:t>
            </w:r>
            <w:r w:rsidR="00481048" w:rsidRPr="00481048">
              <w:rPr>
                <w:rFonts w:ascii="Calibri" w:hAnsi="Calibri"/>
                <w:color w:val="00B050"/>
              </w:rPr>
              <w:t>individual liberty</w:t>
            </w:r>
          </w:p>
          <w:p w:rsidR="00EB2C70" w:rsidRPr="00481048" w:rsidRDefault="00481048" w:rsidP="001E155A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lastRenderedPageBreak/>
              <w:t xml:space="preserve">Vote for school council representatives annually </w:t>
            </w:r>
            <w:r>
              <w:rPr>
                <w:rFonts w:ascii="Calibri" w:hAnsi="Calibri" w:cs="Arial"/>
                <w:color w:val="4BACC6" w:themeColor="accent5"/>
              </w:rPr>
              <w:t>- democracy</w:t>
            </w:r>
          </w:p>
          <w:p w:rsidR="00481048" w:rsidRPr="00481048" w:rsidRDefault="00481048" w:rsidP="00481048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481048">
              <w:rPr>
                <w:rFonts w:ascii="Calibri" w:hAnsi="Calibri" w:cs="Arial"/>
                <w:color w:val="000000" w:themeColor="text1"/>
              </w:rPr>
              <w:t xml:space="preserve">Vote for house captains annually </w:t>
            </w:r>
            <w:r>
              <w:rPr>
                <w:rFonts w:ascii="Calibri" w:hAnsi="Calibri" w:cs="Arial"/>
                <w:color w:val="4BACC6" w:themeColor="accent5"/>
              </w:rPr>
              <w:t>– democracy</w:t>
            </w:r>
          </w:p>
          <w:p w:rsidR="00481048" w:rsidRPr="00067BD1" w:rsidRDefault="00481048" w:rsidP="00481048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Lunchtime/playtime/library leaders </w:t>
            </w:r>
            <w:r>
              <w:rPr>
                <w:rFonts w:ascii="Calibri" w:hAnsi="Calibri"/>
              </w:rPr>
              <w:t>–</w:t>
            </w:r>
            <w:r w:rsidRPr="00481048">
              <w:rPr>
                <w:rFonts w:ascii="Calibri" w:hAnsi="Calibri"/>
                <w:color w:val="FF33CC"/>
              </w:rPr>
              <w:t xml:space="preserve"> rule of law</w:t>
            </w:r>
            <w:r w:rsidR="00932AC0">
              <w:rPr>
                <w:rFonts w:ascii="Calibri" w:hAnsi="Calibri"/>
                <w:color w:val="FF33CC"/>
              </w:rPr>
              <w:t xml:space="preserve"> </w:t>
            </w:r>
            <w:r w:rsidR="00932AC0" w:rsidRPr="00932AC0">
              <w:rPr>
                <w:rFonts w:ascii="Calibri" w:hAnsi="Calibri"/>
                <w:color w:val="000000" w:themeColor="text1"/>
              </w:rPr>
              <w:t>and</w:t>
            </w:r>
            <w:r w:rsidR="00932AC0">
              <w:rPr>
                <w:rFonts w:ascii="Calibri" w:hAnsi="Calibri"/>
                <w:color w:val="FF33CC"/>
              </w:rPr>
              <w:t xml:space="preserve"> </w:t>
            </w:r>
            <w:r w:rsidR="00932AC0" w:rsidRPr="00932AC0">
              <w:rPr>
                <w:rFonts w:ascii="Calibri" w:hAnsi="Calibri"/>
                <w:color w:val="C00000"/>
              </w:rPr>
              <w:t>mutual respect</w:t>
            </w:r>
          </w:p>
          <w:p w:rsidR="00067BD1" w:rsidRPr="00634CA1" w:rsidRDefault="00067BD1" w:rsidP="00481048">
            <w:pPr>
              <w:pStyle w:val="NoSpacing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Year 6 leading wake and shake for school </w:t>
            </w:r>
            <w:r w:rsidR="00542FFB">
              <w:rPr>
                <w:rFonts w:ascii="Calibri" w:hAnsi="Calibri" w:cs="Arial"/>
                <w:color w:val="000000" w:themeColor="text1"/>
              </w:rPr>
              <w:t xml:space="preserve">– </w:t>
            </w:r>
            <w:r w:rsidR="00542FFB" w:rsidRPr="00542FFB">
              <w:rPr>
                <w:rFonts w:ascii="Calibri" w:hAnsi="Calibri" w:cs="Arial"/>
                <w:color w:val="00B050"/>
              </w:rPr>
              <w:t>individual liberty</w:t>
            </w:r>
          </w:p>
          <w:p w:rsidR="001D314C" w:rsidRPr="001D314C" w:rsidRDefault="001D314C" w:rsidP="001E155A">
            <w:pPr>
              <w:pStyle w:val="NoSpacing"/>
              <w:rPr>
                <w:rFonts w:ascii="Calibri" w:hAnsi="Calibri"/>
                <w:b/>
              </w:rPr>
            </w:pPr>
            <w:r w:rsidRPr="001D314C">
              <w:rPr>
                <w:rFonts w:ascii="Calibri" w:hAnsi="Calibri"/>
                <w:b/>
              </w:rPr>
              <w:t>Y6 Curriculum:</w:t>
            </w:r>
          </w:p>
          <w:p w:rsidR="001E155A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Christianity and Islam</w:t>
            </w:r>
            <w:r w:rsidR="00542FFB">
              <w:rPr>
                <w:rFonts w:ascii="Calibri" w:hAnsi="Calibri"/>
              </w:rPr>
              <w:t xml:space="preserve"> - RE</w:t>
            </w:r>
          </w:p>
          <w:p w:rsidR="001D314C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Comparison of milestones in different religions (Sikhism, Christianity, Islam and Judaism)</w:t>
            </w:r>
            <w:r w:rsidR="00542FFB">
              <w:rPr>
                <w:rFonts w:ascii="Calibri" w:hAnsi="Calibri"/>
              </w:rPr>
              <w:t xml:space="preserve"> - RE</w:t>
            </w:r>
          </w:p>
          <w:p w:rsidR="001D314C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Poetry – Oscar Wilde</w:t>
            </w:r>
            <w:r w:rsidR="00542FFB">
              <w:rPr>
                <w:rFonts w:ascii="Calibri" w:hAnsi="Calibri"/>
              </w:rPr>
              <w:t xml:space="preserve"> - Literacy</w:t>
            </w:r>
          </w:p>
          <w:p w:rsidR="001D314C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Key events of World War II</w:t>
            </w:r>
            <w:r w:rsidR="00542FFB">
              <w:rPr>
                <w:rFonts w:ascii="Calibri" w:hAnsi="Calibri"/>
              </w:rPr>
              <w:t xml:space="preserve"> - History</w:t>
            </w:r>
          </w:p>
          <w:p w:rsidR="001D314C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Balloon debate for wider school community</w:t>
            </w:r>
            <w:r w:rsidR="00542FFB">
              <w:rPr>
                <w:rFonts w:ascii="Calibri" w:hAnsi="Calibri"/>
              </w:rPr>
              <w:t xml:space="preserve"> - Literacy</w:t>
            </w:r>
          </w:p>
          <w:p w:rsidR="001D314C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Weymouth residential</w:t>
            </w:r>
            <w:r w:rsidR="00542FFB">
              <w:rPr>
                <w:rFonts w:ascii="Calibri" w:hAnsi="Calibri"/>
              </w:rPr>
              <w:t xml:space="preserve"> – Geography and PE</w:t>
            </w:r>
          </w:p>
          <w:p w:rsidR="001D314C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Trip to Nothe Fort (WWII)</w:t>
            </w:r>
            <w:r w:rsidR="00542FFB">
              <w:rPr>
                <w:rFonts w:ascii="Calibri" w:hAnsi="Calibri"/>
              </w:rPr>
              <w:t xml:space="preserve"> - History</w:t>
            </w:r>
          </w:p>
          <w:p w:rsidR="001D314C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Cooking (different cultures) </w:t>
            </w:r>
            <w:r w:rsidR="00542FFB">
              <w:rPr>
                <w:rFonts w:ascii="Calibri" w:hAnsi="Calibri"/>
              </w:rPr>
              <w:t>- Geography</w:t>
            </w:r>
          </w:p>
          <w:p w:rsidR="001D314C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Debates and arguments</w:t>
            </w:r>
            <w:r w:rsidR="00542FFB">
              <w:rPr>
                <w:rFonts w:ascii="Calibri" w:hAnsi="Calibri"/>
              </w:rPr>
              <w:t xml:space="preserve"> - Literacy</w:t>
            </w:r>
          </w:p>
          <w:p w:rsidR="001D314C" w:rsidRPr="00634CA1" w:rsidRDefault="001D314C" w:rsidP="001D314C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 raising activities </w:t>
            </w:r>
            <w:r w:rsidR="00530420">
              <w:rPr>
                <w:rFonts w:ascii="Calibri" w:hAnsi="Calibri"/>
              </w:rPr>
              <w:t>i.e.</w:t>
            </w:r>
            <w:r>
              <w:rPr>
                <w:rFonts w:ascii="Calibri" w:hAnsi="Calibri"/>
              </w:rPr>
              <w:t xml:space="preserve"> Christmas fair </w:t>
            </w:r>
            <w:r w:rsidR="00542FFB">
              <w:rPr>
                <w:rFonts w:ascii="Calibri" w:hAnsi="Calibri"/>
              </w:rPr>
              <w:t>– Maths and Literacy</w:t>
            </w:r>
          </w:p>
          <w:p w:rsidR="001E155A" w:rsidRPr="00634CA1" w:rsidRDefault="001E155A" w:rsidP="001E155A">
            <w:pPr>
              <w:pStyle w:val="NoSpacing"/>
              <w:rPr>
                <w:rFonts w:ascii="Calibri" w:hAnsi="Calibri"/>
              </w:rPr>
            </w:pPr>
          </w:p>
        </w:tc>
      </w:tr>
      <w:tr w:rsidR="00FB668D" w:rsidTr="00EB2C70">
        <w:trPr>
          <w:trHeight w:val="564"/>
        </w:trPr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FB668D" w:rsidRPr="00D42837" w:rsidRDefault="00FB668D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lastRenderedPageBreak/>
              <w:t>Whole School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FB668D" w:rsidRPr="00966911" w:rsidRDefault="00587A36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SEAL</w:t>
            </w:r>
          </w:p>
        </w:tc>
        <w:tc>
          <w:tcPr>
            <w:tcW w:w="6805" w:type="dxa"/>
            <w:tcBorders>
              <w:top w:val="single" w:sz="24" w:space="0" w:color="auto"/>
              <w:right w:val="single" w:sz="24" w:space="0" w:color="auto"/>
            </w:tcBorders>
          </w:tcPr>
          <w:p w:rsidR="00587A36" w:rsidRPr="00634CA1" w:rsidRDefault="00587A36">
            <w:r w:rsidRPr="00634CA1">
              <w:t>AUTUMN                         SPRING                        SUMMER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4"/>
              <w:gridCol w:w="1925"/>
            </w:tblGrid>
            <w:tr w:rsidR="00587A36" w:rsidRPr="00634CA1" w:rsidTr="00B0082A">
              <w:trPr>
                <w:trHeight w:val="1301"/>
              </w:trPr>
              <w:tc>
                <w:tcPr>
                  <w:tcW w:w="1924" w:type="dxa"/>
                </w:tcPr>
                <w:p w:rsidR="00587A36" w:rsidRPr="00634CA1" w:rsidRDefault="00C966CA" w:rsidP="00B0082A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val="en" w:eastAsia="en-GB"/>
                    </w:rPr>
                  </w:pPr>
                  <w:hyperlink r:id="rId6" w:history="1">
                    <w:r w:rsidR="00587A36" w:rsidRPr="00634CA1">
                      <w:rPr>
                        <w:rFonts w:eastAsia="Times New Roman" w:cs="Times New Roman"/>
                        <w:lang w:val="en" w:eastAsia="en-GB"/>
                      </w:rPr>
                      <w:t>Theme 1: New beginnings</w:t>
                    </w:r>
                  </w:hyperlink>
                  <w:r w:rsidR="00587A36" w:rsidRPr="00634CA1">
                    <w:rPr>
                      <w:rFonts w:eastAsia="Times New Roman" w:cs="Times New Roman"/>
                      <w:lang w:val="en" w:eastAsia="en-GB"/>
                    </w:rPr>
                    <w:t xml:space="preserve"> </w:t>
                  </w:r>
                </w:p>
                <w:p w:rsidR="00587A36" w:rsidRPr="00634CA1" w:rsidRDefault="00587A36" w:rsidP="00B0082A"/>
              </w:tc>
              <w:tc>
                <w:tcPr>
                  <w:tcW w:w="1924" w:type="dxa"/>
                </w:tcPr>
                <w:p w:rsidR="00587A36" w:rsidRPr="00634CA1" w:rsidRDefault="00587A36" w:rsidP="00B0082A">
                  <w:pPr>
                    <w:rPr>
                      <w:rFonts w:asciiTheme="majorHAnsi" w:hAnsiTheme="majorHAnsi"/>
                    </w:rPr>
                  </w:pPr>
                  <w:r w:rsidRPr="00634CA1">
                    <w:rPr>
                      <w:rFonts w:asciiTheme="majorHAnsi" w:hAnsiTheme="majorHAnsi"/>
                    </w:rPr>
                    <w:t>Theme 4: Going for goals</w:t>
                  </w:r>
                </w:p>
              </w:tc>
              <w:tc>
                <w:tcPr>
                  <w:tcW w:w="1925" w:type="dxa"/>
                </w:tcPr>
                <w:p w:rsidR="00587A36" w:rsidRPr="00634CA1" w:rsidRDefault="00587A36" w:rsidP="00B0082A">
                  <w:pPr>
                    <w:rPr>
                      <w:rFonts w:asciiTheme="majorHAnsi" w:hAnsiTheme="majorHAnsi"/>
                    </w:rPr>
                  </w:pPr>
                  <w:r w:rsidRPr="00634CA1">
                    <w:rPr>
                      <w:rFonts w:asciiTheme="majorHAnsi" w:hAnsiTheme="majorHAnsi"/>
                    </w:rPr>
                    <w:t>Theme 6: Relationships</w:t>
                  </w:r>
                </w:p>
              </w:tc>
            </w:tr>
            <w:tr w:rsidR="00587A36" w:rsidRPr="00634CA1" w:rsidTr="00B0082A">
              <w:trPr>
                <w:trHeight w:val="660"/>
              </w:trPr>
              <w:tc>
                <w:tcPr>
                  <w:tcW w:w="1924" w:type="dxa"/>
                </w:tcPr>
                <w:p w:rsidR="00587A36" w:rsidRPr="00634CA1" w:rsidRDefault="00C966CA" w:rsidP="00B0082A">
                  <w:hyperlink r:id="rId7" w:history="1">
                    <w:r w:rsidR="00587A36" w:rsidRPr="00634CA1">
                      <w:rPr>
                        <w:rFonts w:eastAsia="Times New Roman" w:cs="Times New Roman"/>
                        <w:lang w:val="en" w:eastAsia="en-GB"/>
                      </w:rPr>
                      <w:t>Theme 2: Getting on and falling out</w:t>
                    </w:r>
                  </w:hyperlink>
                  <w:r w:rsidR="00587A36" w:rsidRPr="00634CA1">
                    <w:rPr>
                      <w:rFonts w:eastAsia="Times New Roman" w:cs="Times New Roman"/>
                      <w:lang w:val="en" w:eastAsia="en-GB"/>
                    </w:rPr>
                    <w:t xml:space="preserve">  </w:t>
                  </w:r>
                </w:p>
              </w:tc>
              <w:tc>
                <w:tcPr>
                  <w:tcW w:w="1924" w:type="dxa"/>
                </w:tcPr>
                <w:p w:rsidR="00587A36" w:rsidRPr="00634CA1" w:rsidRDefault="00587A36" w:rsidP="00B0082A">
                  <w:pPr>
                    <w:rPr>
                      <w:rFonts w:asciiTheme="majorHAnsi" w:hAnsiTheme="majorHAnsi"/>
                    </w:rPr>
                  </w:pPr>
                  <w:r w:rsidRPr="00634CA1">
                    <w:rPr>
                      <w:rFonts w:asciiTheme="majorHAnsi" w:hAnsiTheme="majorHAnsi"/>
                    </w:rPr>
                    <w:t>Theme 5: Good to be me</w:t>
                  </w:r>
                </w:p>
              </w:tc>
              <w:tc>
                <w:tcPr>
                  <w:tcW w:w="1925" w:type="dxa"/>
                </w:tcPr>
                <w:p w:rsidR="00587A36" w:rsidRPr="00634CA1" w:rsidRDefault="00587A36" w:rsidP="00B0082A">
                  <w:pPr>
                    <w:rPr>
                      <w:rFonts w:asciiTheme="majorHAnsi" w:hAnsiTheme="majorHAnsi"/>
                    </w:rPr>
                  </w:pPr>
                  <w:r w:rsidRPr="00634CA1">
                    <w:rPr>
                      <w:rFonts w:asciiTheme="majorHAnsi" w:eastAsia="Times New Roman" w:hAnsiTheme="majorHAnsi" w:cs="Times New Roman"/>
                      <w:lang w:val="en" w:eastAsia="en-GB"/>
                    </w:rPr>
                    <w:t xml:space="preserve">Theme 7: Changes  </w:t>
                  </w:r>
                </w:p>
              </w:tc>
            </w:tr>
            <w:tr w:rsidR="00587A36" w:rsidRPr="00634CA1" w:rsidTr="00B0082A">
              <w:trPr>
                <w:trHeight w:val="1337"/>
              </w:trPr>
              <w:tc>
                <w:tcPr>
                  <w:tcW w:w="1924" w:type="dxa"/>
                </w:tcPr>
                <w:p w:rsidR="00587A36" w:rsidRPr="00634CA1" w:rsidRDefault="00C966CA" w:rsidP="00B0082A">
                  <w:pPr>
                    <w:spacing w:before="100" w:beforeAutospacing="1" w:after="100" w:afterAutospacing="1"/>
                    <w:rPr>
                      <w:rFonts w:eastAsia="Times New Roman" w:cs="Times New Roman"/>
                      <w:lang w:val="en" w:eastAsia="en-GB"/>
                    </w:rPr>
                  </w:pPr>
                  <w:hyperlink r:id="rId8" w:history="1">
                    <w:r w:rsidR="00587A36" w:rsidRPr="00634CA1">
                      <w:rPr>
                        <w:rFonts w:eastAsia="Times New Roman" w:cs="Times New Roman"/>
                        <w:lang w:val="en" w:eastAsia="en-GB"/>
                      </w:rPr>
                      <w:t>Theme 3: Say no to bullying</w:t>
                    </w:r>
                  </w:hyperlink>
                  <w:r w:rsidR="00587A36" w:rsidRPr="00634CA1">
                    <w:rPr>
                      <w:rFonts w:eastAsia="Times New Roman" w:cs="Times New Roman"/>
                      <w:lang w:val="en" w:eastAsia="en-GB"/>
                    </w:rPr>
                    <w:t xml:space="preserve">  (1 week)</w:t>
                  </w:r>
                </w:p>
                <w:p w:rsidR="00587A36" w:rsidRPr="00634CA1" w:rsidRDefault="00587A36" w:rsidP="00B0082A">
                  <w:pPr>
                    <w:rPr>
                      <w:rFonts w:eastAsia="Times New Roman" w:cs="Times New Roman"/>
                      <w:lang w:val="en" w:eastAsia="en-GB"/>
                    </w:rPr>
                  </w:pPr>
                </w:p>
              </w:tc>
              <w:tc>
                <w:tcPr>
                  <w:tcW w:w="1924" w:type="dxa"/>
                </w:tcPr>
                <w:p w:rsidR="00587A36" w:rsidRPr="00634CA1" w:rsidRDefault="00587A36" w:rsidP="00B0082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925" w:type="dxa"/>
                </w:tcPr>
                <w:p w:rsidR="00587A36" w:rsidRPr="00634CA1" w:rsidRDefault="00587A36" w:rsidP="00B0082A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FB668D" w:rsidRPr="00DB268C" w:rsidRDefault="00FB668D" w:rsidP="00966911">
            <w:pPr>
              <w:pStyle w:val="NoSpacing"/>
              <w:rPr>
                <w:color w:val="0070C0"/>
              </w:rPr>
            </w:pPr>
          </w:p>
        </w:tc>
      </w:tr>
      <w:tr w:rsidR="00587A36" w:rsidTr="00EB2C70">
        <w:trPr>
          <w:trHeight w:val="564"/>
        </w:trPr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587A36" w:rsidRPr="00D42837" w:rsidRDefault="00587A36" w:rsidP="007D016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587A36" w:rsidRDefault="00587A36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Christian values</w:t>
            </w:r>
          </w:p>
        </w:tc>
        <w:tc>
          <w:tcPr>
            <w:tcW w:w="6805" w:type="dxa"/>
            <w:tcBorders>
              <w:top w:val="single" w:sz="24" w:space="0" w:color="auto"/>
              <w:right w:val="single" w:sz="24" w:space="0" w:color="auto"/>
            </w:tcBorders>
          </w:tcPr>
          <w:tbl>
            <w:tblPr>
              <w:tblpPr w:leftFromText="180" w:rightFromText="180" w:vertAnchor="text" w:horzAnchor="margin" w:tblpY="70"/>
              <w:tblW w:w="5431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2011"/>
              <w:gridCol w:w="2100"/>
            </w:tblGrid>
            <w:tr w:rsidR="00587A36" w:rsidRPr="00634CA1" w:rsidTr="00B0082A">
              <w:trPr>
                <w:trHeight w:val="315"/>
                <w:tblCellSpacing w:w="7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  <w:t>2015-16</w:t>
                  </w:r>
                </w:p>
              </w:tc>
              <w:tc>
                <w:tcPr>
                  <w:tcW w:w="1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First half</w:t>
                  </w:r>
                </w:p>
              </w:tc>
              <w:tc>
                <w:tcPr>
                  <w:tcW w:w="2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 xml:space="preserve">Second half </w:t>
                  </w:r>
                </w:p>
              </w:tc>
            </w:tr>
            <w:tr w:rsidR="00587A36" w:rsidRPr="00634CA1" w:rsidTr="00B0082A">
              <w:trPr>
                <w:trHeight w:val="315"/>
                <w:tblCellSpacing w:w="7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Autumn</w:t>
                  </w:r>
                </w:p>
              </w:tc>
              <w:tc>
                <w:tcPr>
                  <w:tcW w:w="1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 xml:space="preserve">Generosity </w:t>
                  </w:r>
                </w:p>
              </w:tc>
              <w:tc>
                <w:tcPr>
                  <w:tcW w:w="2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 xml:space="preserve">Compassion </w:t>
                  </w:r>
                </w:p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</w:tr>
            <w:tr w:rsidR="00587A36" w:rsidRPr="00634CA1" w:rsidTr="00B0082A">
              <w:trPr>
                <w:trHeight w:val="315"/>
                <w:tblCellSpacing w:w="7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Spring</w:t>
                  </w:r>
                </w:p>
              </w:tc>
              <w:tc>
                <w:tcPr>
                  <w:tcW w:w="1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Courage</w:t>
                  </w:r>
                </w:p>
              </w:tc>
              <w:tc>
                <w:tcPr>
                  <w:tcW w:w="2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Forgiveness</w:t>
                  </w:r>
                </w:p>
              </w:tc>
            </w:tr>
            <w:tr w:rsidR="00587A36" w:rsidRPr="00634CA1" w:rsidTr="00B0082A">
              <w:trPr>
                <w:trHeight w:val="332"/>
                <w:tblCellSpacing w:w="7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Summer</w:t>
                  </w:r>
                </w:p>
              </w:tc>
              <w:tc>
                <w:tcPr>
                  <w:tcW w:w="1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Friendship</w:t>
                  </w:r>
                </w:p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2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Respect</w:t>
                  </w:r>
                </w:p>
              </w:tc>
            </w:tr>
          </w:tbl>
          <w:p w:rsidR="00587A36" w:rsidRPr="00634CA1" w:rsidRDefault="00587A36" w:rsidP="00587A36">
            <w:pPr>
              <w:spacing w:before="100" w:beforeAutospacing="1" w:after="100" w:afterAutospacing="1"/>
              <w:ind w:left="2220"/>
              <w:rPr>
                <w:rFonts w:ascii="Calibri" w:eastAsia="Times New Roman" w:hAnsi="Calibri" w:cs="Times New Roman"/>
                <w:lang w:val="en" w:eastAsia="en-GB"/>
              </w:rPr>
            </w:pPr>
            <w:r w:rsidRPr="00634CA1">
              <w:rPr>
                <w:rFonts w:ascii="Calibri" w:eastAsia="Times New Roman" w:hAnsi="Calibri" w:cs="Times New Roman"/>
                <w:color w:val="0000FF"/>
                <w:u w:val="single"/>
                <w:lang w:val="en" w:eastAsia="en-GB"/>
              </w:rPr>
              <w:t xml:space="preserve"> </w:t>
            </w:r>
          </w:p>
          <w:p w:rsidR="00587A36" w:rsidRPr="00634CA1" w:rsidRDefault="00587A36" w:rsidP="00587A3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val="en" w:eastAsia="en-GB"/>
              </w:rPr>
            </w:pPr>
          </w:p>
          <w:p w:rsidR="00587A36" w:rsidRPr="00634CA1" w:rsidRDefault="00587A36" w:rsidP="00587A3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val="en" w:eastAsia="en-GB"/>
              </w:rPr>
            </w:pPr>
          </w:p>
          <w:p w:rsidR="00587A36" w:rsidRPr="00634CA1" w:rsidRDefault="00587A36" w:rsidP="00587A3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val="en" w:eastAsia="en-GB"/>
              </w:rPr>
            </w:pPr>
          </w:p>
          <w:p w:rsidR="00587A36" w:rsidRPr="00634CA1" w:rsidRDefault="00587A36" w:rsidP="00587A3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vanish/>
                <w:lang w:val="en" w:eastAsia="en-GB"/>
              </w:rPr>
            </w:pPr>
          </w:p>
          <w:tbl>
            <w:tblPr>
              <w:tblW w:w="5464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985"/>
              <w:gridCol w:w="2159"/>
            </w:tblGrid>
            <w:tr w:rsidR="00587A36" w:rsidRPr="00634CA1" w:rsidTr="00B0082A">
              <w:trPr>
                <w:trHeight w:val="285"/>
                <w:tblCellSpacing w:w="7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  <w:t>2016-7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First half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Second half</w:t>
                  </w:r>
                </w:p>
              </w:tc>
            </w:tr>
            <w:tr w:rsidR="00587A36" w:rsidRPr="00634CA1" w:rsidTr="00C966CA">
              <w:trPr>
                <w:trHeight w:val="779"/>
                <w:tblCellSpacing w:w="7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Autumn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Thankfulness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Trust</w:t>
                  </w:r>
                </w:p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</w:tr>
            <w:tr w:rsidR="00587A36" w:rsidRPr="00634CA1" w:rsidTr="00B0082A">
              <w:trPr>
                <w:trHeight w:val="751"/>
                <w:tblCellSpacing w:w="7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Spring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Perseverance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Justice</w:t>
                  </w:r>
                </w:p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</w:tr>
            <w:tr w:rsidR="00587A36" w:rsidRPr="00634CA1" w:rsidTr="00B0082A">
              <w:trPr>
                <w:trHeight w:val="285"/>
                <w:tblCellSpacing w:w="7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Summer</w:t>
                  </w:r>
                </w:p>
              </w:tc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Service</w:t>
                  </w:r>
                </w:p>
              </w:tc>
              <w:tc>
                <w:tcPr>
                  <w:tcW w:w="2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A36" w:rsidRPr="00634CA1" w:rsidRDefault="00587A36" w:rsidP="00587A3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634CA1">
                    <w:rPr>
                      <w:rFonts w:ascii="Calibri" w:eastAsia="Times New Roman" w:hAnsi="Calibri" w:cs="Times New Roman"/>
                      <w:lang w:eastAsia="en-GB"/>
                    </w:rPr>
                    <w:t>Truthfulness</w:t>
                  </w:r>
                </w:p>
              </w:tc>
            </w:tr>
          </w:tbl>
          <w:p w:rsidR="00587A36" w:rsidRDefault="00587A36"/>
        </w:tc>
      </w:tr>
      <w:tr w:rsidR="00FC664A" w:rsidTr="00EB2C70">
        <w:trPr>
          <w:trHeight w:val="564"/>
        </w:trPr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FC664A" w:rsidRPr="00D42837" w:rsidRDefault="00FC664A" w:rsidP="007D016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FC664A" w:rsidRDefault="00FC664A" w:rsidP="00FC664A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Rights Respecting School</w:t>
            </w:r>
          </w:p>
        </w:tc>
        <w:tc>
          <w:tcPr>
            <w:tcW w:w="6805" w:type="dxa"/>
            <w:tcBorders>
              <w:top w:val="single" w:sz="24" w:space="0" w:color="auto"/>
              <w:right w:val="single" w:sz="24" w:space="0" w:color="auto"/>
            </w:tcBorders>
          </w:tcPr>
          <w:p w:rsidR="00FC664A" w:rsidRPr="00FC664A" w:rsidRDefault="00FC664A" w:rsidP="00FC664A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C664A">
              <w:rPr>
                <w:rFonts w:ascii="Calibri" w:hAnsi="Calibri" w:cs="Arial"/>
              </w:rPr>
              <w:t xml:space="preserve">St Mary’s is a UNICEF level 1 Rights Respecting school </w:t>
            </w:r>
            <w:r w:rsidR="00634CA1">
              <w:rPr>
                <w:rFonts w:ascii="Calibri" w:hAnsi="Calibri" w:cs="Arial"/>
              </w:rPr>
              <w:t>and has demonstrated its commitment to the RRS agenda throughout the curriculum, ethos and community.</w:t>
            </w:r>
          </w:p>
        </w:tc>
      </w:tr>
      <w:tr w:rsidR="00FB668D" w:rsidTr="00EB2C70">
        <w:trPr>
          <w:trHeight w:val="540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FB668D" w:rsidRDefault="00FB668D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FB668D" w:rsidRDefault="001E155A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Worship</w:t>
            </w:r>
          </w:p>
        </w:tc>
        <w:tc>
          <w:tcPr>
            <w:tcW w:w="6805" w:type="dxa"/>
            <w:tcBorders>
              <w:right w:val="single" w:sz="24" w:space="0" w:color="auto"/>
            </w:tcBorders>
          </w:tcPr>
          <w:p w:rsidR="00FB668D" w:rsidRPr="00DB268C" w:rsidRDefault="00FB668D" w:rsidP="00FC664A">
            <w:pPr>
              <w:pStyle w:val="NoSpacing"/>
            </w:pPr>
            <w:r w:rsidRPr="00DB268C">
              <w:t xml:space="preserve">Whole School – a wide range of subject matter </w:t>
            </w:r>
            <w:r w:rsidRPr="00DB268C">
              <w:rPr>
                <w:i/>
              </w:rPr>
              <w:t>(</w:t>
            </w:r>
            <w:r w:rsidR="001E155A">
              <w:rPr>
                <w:i/>
              </w:rPr>
              <w:t>see Collective Worship scheme)</w:t>
            </w:r>
            <w:r w:rsidR="00FC664A">
              <w:rPr>
                <w:i/>
              </w:rPr>
              <w:t xml:space="preserve"> </w:t>
            </w:r>
            <w:r w:rsidR="00FC664A" w:rsidRPr="00FC664A">
              <w:t>covering Rights Respecting Schools themes, current news issues, SEAL, Christian values and citizenship</w:t>
            </w:r>
          </w:p>
        </w:tc>
      </w:tr>
      <w:tr w:rsidR="00FB668D" w:rsidTr="00EB2C70">
        <w:trPr>
          <w:trHeight w:val="254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FB668D" w:rsidRDefault="00FB668D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FB668D" w:rsidRDefault="001E155A" w:rsidP="001E155A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Charter</w:t>
            </w:r>
          </w:p>
        </w:tc>
        <w:tc>
          <w:tcPr>
            <w:tcW w:w="6805" w:type="dxa"/>
            <w:tcBorders>
              <w:right w:val="single" w:sz="24" w:space="0" w:color="auto"/>
            </w:tcBorders>
          </w:tcPr>
          <w:p w:rsidR="00FB668D" w:rsidRDefault="00FB668D" w:rsidP="00025D77">
            <w:pPr>
              <w:pStyle w:val="NoSpacing"/>
            </w:pPr>
            <w:r>
              <w:t>Circle time to deal with behavioural issues</w:t>
            </w:r>
          </w:p>
          <w:p w:rsidR="00FB668D" w:rsidRPr="00CB7424" w:rsidRDefault="00FB668D" w:rsidP="00966911">
            <w:pPr>
              <w:pStyle w:val="NoSpacing"/>
              <w:rPr>
                <w:i/>
              </w:rPr>
            </w:pPr>
            <w:r>
              <w:t xml:space="preserve">Use of </w:t>
            </w:r>
            <w:r w:rsidR="001E155A">
              <w:t xml:space="preserve">Charters </w:t>
            </w:r>
            <w:r>
              <w:t xml:space="preserve">in class and around school </w:t>
            </w:r>
            <w:r w:rsidRPr="00CB7424">
              <w:rPr>
                <w:i/>
              </w:rPr>
              <w:t>(understanding the rule of law)</w:t>
            </w:r>
          </w:p>
          <w:p w:rsidR="00FB668D" w:rsidRPr="00827824" w:rsidRDefault="00FB668D" w:rsidP="00966911">
            <w:pPr>
              <w:pStyle w:val="NoSpacing"/>
              <w:rPr>
                <w:sz w:val="24"/>
                <w:szCs w:val="24"/>
              </w:rPr>
            </w:pPr>
            <w:r>
              <w:t>Safer Internet pupil agreements/Staff agreements signed</w:t>
            </w:r>
          </w:p>
        </w:tc>
      </w:tr>
      <w:tr w:rsidR="00FB668D" w:rsidTr="00634CA1">
        <w:trPr>
          <w:trHeight w:val="1407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FB668D" w:rsidRDefault="00FB668D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4" w:space="0" w:color="auto"/>
            </w:tcBorders>
          </w:tcPr>
          <w:p w:rsidR="00FB668D" w:rsidRDefault="00FB668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Visits</w:t>
            </w:r>
          </w:p>
        </w:tc>
        <w:tc>
          <w:tcPr>
            <w:tcW w:w="6805" w:type="dxa"/>
            <w:tcBorders>
              <w:bottom w:val="single" w:sz="4" w:space="0" w:color="auto"/>
              <w:right w:val="single" w:sz="24" w:space="0" w:color="auto"/>
            </w:tcBorders>
          </w:tcPr>
          <w:p w:rsidR="00FB668D" w:rsidRDefault="00FB668D" w:rsidP="00025D77">
            <w:pPr>
              <w:pStyle w:val="NoSpacing"/>
            </w:pPr>
            <w:r>
              <w:t xml:space="preserve">Safer neighbourhoods Police visits </w:t>
            </w:r>
          </w:p>
          <w:p w:rsidR="00F0765F" w:rsidRDefault="00F0765F" w:rsidP="00025D77">
            <w:pPr>
              <w:pStyle w:val="NoSpacing"/>
            </w:pPr>
            <w:r>
              <w:t>Visits by local artists and authors to work with the children</w:t>
            </w:r>
          </w:p>
          <w:p w:rsidR="001E155A" w:rsidRDefault="001E155A" w:rsidP="00025D77">
            <w:pPr>
              <w:pStyle w:val="NoSpacing"/>
            </w:pPr>
            <w:r>
              <w:t xml:space="preserve">Visits to Salisbury Cathedral </w:t>
            </w:r>
          </w:p>
          <w:p w:rsidR="001E155A" w:rsidRDefault="001E155A" w:rsidP="00025D77">
            <w:pPr>
              <w:pStyle w:val="NoSpacing"/>
            </w:pPr>
            <w:r>
              <w:t>SSCT deliver e-safety training to parents and children annually</w:t>
            </w:r>
          </w:p>
          <w:p w:rsidR="001E155A" w:rsidRDefault="001E155A" w:rsidP="00025D77">
            <w:pPr>
              <w:pStyle w:val="NoSpacing"/>
            </w:pPr>
            <w:r>
              <w:t xml:space="preserve">Visits to Firewise teaching fire safety regularly </w:t>
            </w:r>
          </w:p>
          <w:p w:rsidR="00D42837" w:rsidRDefault="00067BD1" w:rsidP="00025D77">
            <w:pPr>
              <w:pStyle w:val="NoSpacing"/>
            </w:pPr>
            <w:r>
              <w:t>Farm to fork project – British farming vs imported produce</w:t>
            </w:r>
          </w:p>
        </w:tc>
      </w:tr>
      <w:tr w:rsidR="00FB668D" w:rsidTr="00FC664A">
        <w:trPr>
          <w:trHeight w:val="254"/>
        </w:trPr>
        <w:tc>
          <w:tcPr>
            <w:tcW w:w="184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FB668D" w:rsidRPr="00FC664A" w:rsidRDefault="00FB668D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4" w:space="0" w:color="auto"/>
            </w:tcBorders>
          </w:tcPr>
          <w:p w:rsidR="00FB668D" w:rsidRPr="00FC664A" w:rsidRDefault="00FB668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 w:rsidRPr="00FC664A">
              <w:rPr>
                <w:b/>
                <w:color w:val="0070C0"/>
                <w:sz w:val="24"/>
                <w:szCs w:val="24"/>
              </w:rPr>
              <w:t>Special occasions</w:t>
            </w:r>
          </w:p>
        </w:tc>
        <w:tc>
          <w:tcPr>
            <w:tcW w:w="6805" w:type="dxa"/>
            <w:tcBorders>
              <w:bottom w:val="single" w:sz="4" w:space="0" w:color="auto"/>
              <w:right w:val="single" w:sz="24" w:space="0" w:color="auto"/>
            </w:tcBorders>
          </w:tcPr>
          <w:p w:rsidR="00FB668D" w:rsidRDefault="00FB668D" w:rsidP="00025D77">
            <w:pPr>
              <w:pStyle w:val="NoSpacing"/>
            </w:pPr>
            <w:r>
              <w:t>Celebrating British occasions and festivals e.g. Christmas, Easter, Bonfire night, Pancake day, Valentines Day etc.</w:t>
            </w:r>
          </w:p>
          <w:p w:rsidR="00FB668D" w:rsidRDefault="00FB668D" w:rsidP="00025D77">
            <w:pPr>
              <w:pStyle w:val="NoSpacing"/>
            </w:pPr>
            <w:r>
              <w:t xml:space="preserve">Close links and regular visits to St </w:t>
            </w:r>
            <w:r w:rsidR="001E155A">
              <w:t xml:space="preserve">Mary’s </w:t>
            </w:r>
            <w:r>
              <w:t xml:space="preserve">for Harvest, Easter, </w:t>
            </w:r>
            <w:r w:rsidR="001E155A">
              <w:t xml:space="preserve">Christingle, </w:t>
            </w:r>
            <w:r>
              <w:t>Christmas</w:t>
            </w:r>
            <w:r w:rsidR="001E155A">
              <w:t>, new beginners and Leavers</w:t>
            </w:r>
            <w:r>
              <w:t xml:space="preserve"> as well as monthly worship visits</w:t>
            </w:r>
          </w:p>
          <w:p w:rsidR="00FB668D" w:rsidRDefault="00FB668D" w:rsidP="00025D77">
            <w:pPr>
              <w:pStyle w:val="NoSpacing"/>
            </w:pPr>
            <w:r>
              <w:t>Marking Remembrance day with a simple ceremony and 2 minute silence</w:t>
            </w:r>
            <w:r w:rsidR="001E155A">
              <w:t xml:space="preserve"> at the memorial</w:t>
            </w:r>
          </w:p>
          <w:p w:rsidR="00FB668D" w:rsidRDefault="00FB668D" w:rsidP="00025D77">
            <w:pPr>
              <w:pStyle w:val="NoSpacing"/>
            </w:pPr>
            <w:r>
              <w:t>Paying respect for  issues in the National news as required/necessary</w:t>
            </w:r>
          </w:p>
          <w:p w:rsidR="00FB668D" w:rsidRDefault="00FB668D" w:rsidP="00025D77">
            <w:pPr>
              <w:pStyle w:val="NoSpacing"/>
            </w:pPr>
            <w:r>
              <w:t>Enabling children to access important historic moments e.g. WW1 centenary, Queen Elizabeth longest reign etc.</w:t>
            </w:r>
          </w:p>
          <w:p w:rsidR="00D42837" w:rsidRDefault="00067BD1" w:rsidP="00025D77">
            <w:pPr>
              <w:pStyle w:val="NoSpacing"/>
            </w:pPr>
            <w:r>
              <w:t>World book day</w:t>
            </w:r>
          </w:p>
          <w:p w:rsidR="00067BD1" w:rsidRDefault="00067BD1" w:rsidP="00025D77">
            <w:pPr>
              <w:pStyle w:val="NoSpacing"/>
            </w:pPr>
            <w:r>
              <w:t>Spirituality days</w:t>
            </w:r>
          </w:p>
          <w:p w:rsidR="00067BD1" w:rsidRDefault="00067BD1" w:rsidP="00025D77">
            <w:pPr>
              <w:pStyle w:val="NoSpacing"/>
            </w:pPr>
            <w:r>
              <w:t>School race for life – every two years</w:t>
            </w:r>
          </w:p>
          <w:p w:rsidR="00067BD1" w:rsidRDefault="00067BD1" w:rsidP="00025D77">
            <w:pPr>
              <w:pStyle w:val="NoSpacing"/>
            </w:pPr>
            <w:r>
              <w:t>Charity fund raising – children in need/commix relief/Lord’s Larder/School in a bag</w:t>
            </w:r>
          </w:p>
          <w:p w:rsidR="00067BD1" w:rsidRDefault="00067BD1" w:rsidP="00025D77">
            <w:pPr>
              <w:pStyle w:val="NoSpacing"/>
            </w:pPr>
            <w:r>
              <w:t>Espresso news</w:t>
            </w:r>
          </w:p>
        </w:tc>
      </w:tr>
      <w:tr w:rsidR="00FC664A" w:rsidTr="00FC664A">
        <w:trPr>
          <w:trHeight w:val="254"/>
        </w:trPr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FC664A" w:rsidRPr="00FC664A" w:rsidRDefault="00FC664A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C664A" w:rsidRPr="00FC664A" w:rsidRDefault="00FC664A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 w:rsidRPr="00FC664A">
              <w:rPr>
                <w:b/>
                <w:color w:val="0070C0"/>
                <w:sz w:val="24"/>
                <w:szCs w:val="24"/>
              </w:rPr>
              <w:t>Home School agreements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C664A" w:rsidRDefault="00FC664A" w:rsidP="00025D77">
            <w:pPr>
              <w:pStyle w:val="NoSpacing"/>
            </w:pPr>
            <w:r>
              <w:t xml:space="preserve">Children and parents agree on the school rules and how to work effectively together annually </w:t>
            </w:r>
          </w:p>
        </w:tc>
      </w:tr>
      <w:tr w:rsidR="00EB2C70" w:rsidTr="00FC664A">
        <w:trPr>
          <w:trHeight w:val="324"/>
        </w:trPr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2C70" w:rsidRPr="00D42837" w:rsidRDefault="00EB2C70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t>Groups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</w:tcBorders>
          </w:tcPr>
          <w:p w:rsidR="00EB2C70" w:rsidRPr="007D016C" w:rsidRDefault="00EB2C70" w:rsidP="007D016C">
            <w:pPr>
              <w:pStyle w:val="NoSpacing"/>
              <w:rPr>
                <w:sz w:val="24"/>
                <w:szCs w:val="24"/>
              </w:rPr>
            </w:pPr>
            <w:r w:rsidRPr="00966911">
              <w:rPr>
                <w:b/>
                <w:color w:val="0070C0"/>
                <w:sz w:val="24"/>
                <w:szCs w:val="24"/>
              </w:rPr>
              <w:t>School Council</w:t>
            </w:r>
            <w:r w:rsidRPr="00966911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24" w:space="0" w:color="auto"/>
              <w:right w:val="single" w:sz="24" w:space="0" w:color="auto"/>
            </w:tcBorders>
          </w:tcPr>
          <w:p w:rsidR="00EB2C70" w:rsidRDefault="00634CA1" w:rsidP="00966911">
            <w:pPr>
              <w:pStyle w:val="NoSpacing"/>
            </w:pPr>
            <w:r>
              <w:t>G</w:t>
            </w:r>
            <w:r w:rsidR="00EB2C70" w:rsidRPr="00DB268C">
              <w:t>iving pupils a voice, promote democratic process</w:t>
            </w:r>
          </w:p>
          <w:p w:rsidR="00EB2C70" w:rsidRPr="00DB268C" w:rsidRDefault="00EB2C70" w:rsidP="00966911">
            <w:pPr>
              <w:pStyle w:val="NoSpacing"/>
            </w:pPr>
            <w:r>
              <w:t>leading assemblies</w:t>
            </w:r>
          </w:p>
        </w:tc>
      </w:tr>
      <w:tr w:rsidR="00EB2C70" w:rsidTr="00EB2C70">
        <w:trPr>
          <w:trHeight w:val="291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2C70" w:rsidRDefault="00EB2C70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B2C70" w:rsidRPr="00966911" w:rsidRDefault="001E155A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Green club</w:t>
            </w:r>
          </w:p>
        </w:tc>
        <w:tc>
          <w:tcPr>
            <w:tcW w:w="6805" w:type="dxa"/>
            <w:tcBorders>
              <w:right w:val="single" w:sz="24" w:space="0" w:color="auto"/>
            </w:tcBorders>
          </w:tcPr>
          <w:p w:rsidR="00EB2C70" w:rsidRDefault="00634CA1" w:rsidP="00966911">
            <w:pPr>
              <w:pStyle w:val="NoSpacing"/>
            </w:pPr>
            <w:r>
              <w:t>G</w:t>
            </w:r>
            <w:r w:rsidR="00EB2C70" w:rsidRPr="00DB268C">
              <w:t>iving pupils a voice, promote democratic process</w:t>
            </w:r>
          </w:p>
          <w:p w:rsidR="00EB2C70" w:rsidRDefault="00634CA1" w:rsidP="00966911">
            <w:pPr>
              <w:pStyle w:val="NoSpacing"/>
            </w:pPr>
            <w:r>
              <w:t>P</w:t>
            </w:r>
            <w:r w:rsidR="00EB2C70">
              <w:t>upils have a chance to make decisions that directly affect their environment</w:t>
            </w:r>
          </w:p>
          <w:p w:rsidR="000A666D" w:rsidRDefault="000A666D" w:rsidP="00966911">
            <w:pPr>
              <w:pStyle w:val="NoSpacing"/>
            </w:pPr>
            <w:r>
              <w:t>Litter picking group helps to keep the village tidy</w:t>
            </w:r>
          </w:p>
          <w:p w:rsidR="00067BD1" w:rsidRPr="00DB268C" w:rsidRDefault="00067BD1" w:rsidP="00966911">
            <w:pPr>
              <w:pStyle w:val="NoSpacing"/>
            </w:pPr>
            <w:r>
              <w:t>Growing food to eat</w:t>
            </w:r>
          </w:p>
        </w:tc>
      </w:tr>
      <w:tr w:rsidR="00EB2C70" w:rsidTr="00EB2C70">
        <w:trPr>
          <w:trHeight w:val="588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2C70" w:rsidRDefault="00EB2C70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B2C70" w:rsidRPr="00966911" w:rsidRDefault="00EB2C70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ELSA</w:t>
            </w:r>
          </w:p>
        </w:tc>
        <w:tc>
          <w:tcPr>
            <w:tcW w:w="6805" w:type="dxa"/>
            <w:tcBorders>
              <w:right w:val="single" w:sz="24" w:space="0" w:color="auto"/>
            </w:tcBorders>
          </w:tcPr>
          <w:p w:rsidR="00EB2C70" w:rsidRPr="00DB268C" w:rsidRDefault="00EB2C70" w:rsidP="00966911">
            <w:pPr>
              <w:pStyle w:val="NoSpacing"/>
            </w:pPr>
            <w:r w:rsidRPr="00DB268C">
              <w:t>Children are referred by their teachers for sessions to develop their self- knowledge, self -esteem and self- confidence.</w:t>
            </w:r>
          </w:p>
        </w:tc>
      </w:tr>
      <w:tr w:rsidR="00EB2C70" w:rsidTr="00EB2C70">
        <w:trPr>
          <w:trHeight w:val="206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2C70" w:rsidRDefault="00EB2C70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B2C70" w:rsidRDefault="00EB2C70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KS2 Choir</w:t>
            </w:r>
          </w:p>
        </w:tc>
        <w:tc>
          <w:tcPr>
            <w:tcW w:w="6805" w:type="dxa"/>
            <w:tcBorders>
              <w:right w:val="single" w:sz="24" w:space="0" w:color="auto"/>
            </w:tcBorders>
          </w:tcPr>
          <w:p w:rsidR="00EB2C70" w:rsidRPr="00DB268C" w:rsidRDefault="00FC664A" w:rsidP="00FC664A">
            <w:pPr>
              <w:pStyle w:val="NoSpacing"/>
            </w:pPr>
            <w:r>
              <w:t>Performing at charitable concerts give children a chance to give something back to others</w:t>
            </w:r>
          </w:p>
        </w:tc>
      </w:tr>
      <w:tr w:rsidR="00EB2C70" w:rsidTr="00EB2C70">
        <w:trPr>
          <w:trHeight w:val="206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2C70" w:rsidRDefault="00EB2C70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B2C70" w:rsidRDefault="001E155A" w:rsidP="001E155A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 Mary’s</w:t>
            </w:r>
            <w:r w:rsidR="00EB2C70">
              <w:rPr>
                <w:b/>
                <w:color w:val="0070C0"/>
                <w:sz w:val="24"/>
                <w:szCs w:val="24"/>
              </w:rPr>
              <w:t xml:space="preserve"> Church</w:t>
            </w:r>
          </w:p>
        </w:tc>
        <w:tc>
          <w:tcPr>
            <w:tcW w:w="6805" w:type="dxa"/>
            <w:tcBorders>
              <w:right w:val="single" w:sz="24" w:space="0" w:color="auto"/>
            </w:tcBorders>
          </w:tcPr>
          <w:p w:rsidR="00EB2C70" w:rsidRDefault="00875B14" w:rsidP="00966911">
            <w:pPr>
              <w:pStyle w:val="NoSpacing"/>
            </w:pPr>
            <w:r>
              <w:t>The Vicar is a regular visitor to the school giving regular assemblies</w:t>
            </w:r>
            <w:r w:rsidR="00634CA1">
              <w:t>;</w:t>
            </w:r>
          </w:p>
          <w:p w:rsidR="00875B14" w:rsidRDefault="00875B14" w:rsidP="00966911">
            <w:pPr>
              <w:pStyle w:val="NoSpacing"/>
            </w:pPr>
            <w:r>
              <w:t>The Church advertise our services on their newsletters</w:t>
            </w:r>
          </w:p>
          <w:p w:rsidR="00875B14" w:rsidRDefault="00875B14" w:rsidP="00966911">
            <w:pPr>
              <w:pStyle w:val="NoSpacing"/>
            </w:pPr>
            <w:r>
              <w:t>The church congregation has helped KS1 make their christingles annually for the service</w:t>
            </w:r>
          </w:p>
          <w:p w:rsidR="00634CA1" w:rsidRDefault="00634CA1" w:rsidP="00966911">
            <w:pPr>
              <w:pStyle w:val="NoSpacing"/>
            </w:pPr>
            <w:r>
              <w:t>The school has helped fundraise for the church annually through the shared school/church summer fair</w:t>
            </w:r>
          </w:p>
        </w:tc>
      </w:tr>
      <w:tr w:rsidR="00EB2C70" w:rsidTr="00EB2C70">
        <w:trPr>
          <w:trHeight w:val="206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B2C70" w:rsidRDefault="00EB2C70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B2C70" w:rsidRDefault="001E155A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PT</w:t>
            </w:r>
            <w:r w:rsidR="00EB2C70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805" w:type="dxa"/>
            <w:tcBorders>
              <w:right w:val="single" w:sz="24" w:space="0" w:color="auto"/>
            </w:tcBorders>
          </w:tcPr>
          <w:p w:rsidR="00D42837" w:rsidRDefault="00EB2C70" w:rsidP="00966911">
            <w:pPr>
              <w:pStyle w:val="NoSpacing"/>
            </w:pPr>
            <w:r>
              <w:t xml:space="preserve">Celebrate special occasions with children e.g. Sports days, festival </w:t>
            </w:r>
            <w:r>
              <w:lastRenderedPageBreak/>
              <w:t>occasions, visiting speakers etc.</w:t>
            </w:r>
          </w:p>
          <w:p w:rsidR="00EB2C70" w:rsidRDefault="00EB2C70" w:rsidP="00966911">
            <w:pPr>
              <w:pStyle w:val="NoSpacing"/>
            </w:pPr>
            <w:r>
              <w:t>Support the ethos of the school</w:t>
            </w:r>
          </w:p>
          <w:p w:rsidR="00875B14" w:rsidRDefault="00875B14" w:rsidP="00966911">
            <w:pPr>
              <w:pStyle w:val="NoSpacing"/>
            </w:pPr>
            <w:r>
              <w:t xml:space="preserve">Meetings are led democratically </w:t>
            </w:r>
          </w:p>
        </w:tc>
      </w:tr>
      <w:tr w:rsidR="00EB2C70" w:rsidTr="00EB2C70">
        <w:trPr>
          <w:trHeight w:val="206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B2C70" w:rsidRDefault="00EB2C70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EB2C70" w:rsidRDefault="00FC664A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Cooking club</w:t>
            </w:r>
          </w:p>
        </w:tc>
        <w:tc>
          <w:tcPr>
            <w:tcW w:w="6805" w:type="dxa"/>
            <w:tcBorders>
              <w:right w:val="single" w:sz="24" w:space="0" w:color="auto"/>
            </w:tcBorders>
          </w:tcPr>
          <w:p w:rsidR="00D42837" w:rsidRDefault="000C43A7" w:rsidP="000A666D">
            <w:pPr>
              <w:pStyle w:val="NoSpacing"/>
            </w:pPr>
            <w:r>
              <w:t>Awareness of food in other cultures</w:t>
            </w:r>
          </w:p>
          <w:p w:rsidR="000C43A7" w:rsidRDefault="000C43A7" w:rsidP="000A666D">
            <w:pPr>
              <w:pStyle w:val="NoSpacing"/>
            </w:pPr>
            <w:r>
              <w:t xml:space="preserve">Emphasis on healthy eating </w:t>
            </w:r>
          </w:p>
        </w:tc>
      </w:tr>
      <w:tr w:rsidR="000A666D" w:rsidTr="00FC664A">
        <w:trPr>
          <w:trHeight w:val="1358"/>
        </w:trPr>
        <w:tc>
          <w:tcPr>
            <w:tcW w:w="1843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A666D" w:rsidRDefault="000A666D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24" w:space="0" w:color="auto"/>
            </w:tcBorders>
          </w:tcPr>
          <w:p w:rsidR="000A666D" w:rsidRDefault="000A666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Sherborne Pyramid and small schools’ cluster</w:t>
            </w:r>
          </w:p>
          <w:p w:rsidR="000A666D" w:rsidRDefault="000A666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</w:p>
          <w:p w:rsidR="000A666D" w:rsidRDefault="000A666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</w:p>
          <w:p w:rsidR="000A666D" w:rsidRDefault="000A666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</w:p>
          <w:p w:rsidR="000A666D" w:rsidRDefault="000A666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A666D" w:rsidRDefault="000A666D" w:rsidP="000A666D">
            <w:pPr>
              <w:pStyle w:val="NoSpacing"/>
            </w:pPr>
            <w:r>
              <w:rPr>
                <w:b/>
                <w:color w:val="0070C0"/>
                <w:sz w:val="24"/>
                <w:szCs w:val="24"/>
              </w:rPr>
              <w:t>Sherborne Music hub</w:t>
            </w:r>
            <w:r>
              <w:t xml:space="preserve"> </w:t>
            </w:r>
          </w:p>
          <w:p w:rsidR="000A666D" w:rsidRDefault="000A666D" w:rsidP="000A666D">
            <w:pPr>
              <w:pStyle w:val="NoSpacing"/>
            </w:pPr>
            <w:r>
              <w:t>Music group</w:t>
            </w:r>
            <w:r w:rsidR="00875B14">
              <w:t xml:space="preserve"> </w:t>
            </w:r>
            <w:r>
              <w:t xml:space="preserve">where the 8 Pyramid Schools music leaders meet together at least once a term to plan musical projects for the schools, </w:t>
            </w:r>
            <w:r w:rsidR="00530420">
              <w:t>i.e.</w:t>
            </w:r>
            <w:r>
              <w:t xml:space="preserve"> rock choir and Bournemouth Symphony </w:t>
            </w:r>
            <w:r w:rsidR="00530420">
              <w:t>Orchestra concert</w:t>
            </w:r>
            <w:r>
              <w:t xml:space="preserve">. </w:t>
            </w:r>
          </w:p>
          <w:p w:rsidR="000A666D" w:rsidRDefault="000A666D" w:rsidP="000A666D">
            <w:pPr>
              <w:pStyle w:val="NoSpacing"/>
            </w:pPr>
          </w:p>
        </w:tc>
      </w:tr>
      <w:tr w:rsidR="000A666D" w:rsidTr="00FC664A">
        <w:trPr>
          <w:trHeight w:val="1170"/>
        </w:trPr>
        <w:tc>
          <w:tcPr>
            <w:tcW w:w="184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666D" w:rsidRDefault="000A666D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</w:tcPr>
          <w:p w:rsidR="000A666D" w:rsidRDefault="000A666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666D" w:rsidRDefault="000A666D" w:rsidP="00966911">
            <w:pPr>
              <w:pStyle w:val="NoSpacing"/>
              <w:rPr>
                <w:b/>
                <w:color w:val="548DD4" w:themeColor="text2" w:themeTint="99"/>
                <w:sz w:val="24"/>
                <w:szCs w:val="24"/>
              </w:rPr>
            </w:pPr>
            <w:r w:rsidRPr="000A666D">
              <w:rPr>
                <w:b/>
                <w:color w:val="548DD4" w:themeColor="text2" w:themeTint="99"/>
                <w:sz w:val="24"/>
                <w:szCs w:val="24"/>
              </w:rPr>
              <w:t>Primary Sports group</w:t>
            </w:r>
          </w:p>
          <w:p w:rsidR="000A666D" w:rsidRPr="000A666D" w:rsidRDefault="000A666D" w:rsidP="000A666D">
            <w:pPr>
              <w:pStyle w:val="NoSpacing"/>
              <w:rPr>
                <w:color w:val="548DD4" w:themeColor="text2" w:themeTint="99"/>
              </w:rPr>
            </w:pPr>
            <w:r w:rsidRPr="000A666D">
              <w:t>Primary Sports leaders organise matches and competitions between schools all year round and top competitors progress to County competition level</w:t>
            </w:r>
          </w:p>
        </w:tc>
      </w:tr>
      <w:tr w:rsidR="000A666D" w:rsidTr="00FC664A">
        <w:trPr>
          <w:trHeight w:val="1170"/>
        </w:trPr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66D" w:rsidRDefault="000A666D" w:rsidP="007D0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A666D" w:rsidRDefault="000A666D" w:rsidP="007D016C">
            <w:pPr>
              <w:pStyle w:val="NoSpacing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A666D" w:rsidRPr="000A666D" w:rsidRDefault="000A666D" w:rsidP="00966911">
            <w:pPr>
              <w:pStyle w:val="NoSpacing"/>
              <w:rPr>
                <w:b/>
                <w:color w:val="548DD4" w:themeColor="text2" w:themeTint="99"/>
                <w:sz w:val="24"/>
                <w:szCs w:val="24"/>
              </w:rPr>
            </w:pPr>
            <w:r w:rsidRPr="000A666D">
              <w:rPr>
                <w:b/>
                <w:color w:val="548DD4" w:themeColor="text2" w:themeTint="99"/>
                <w:sz w:val="24"/>
                <w:szCs w:val="24"/>
              </w:rPr>
              <w:t>Cluster schools</w:t>
            </w:r>
          </w:p>
          <w:p w:rsidR="000A666D" w:rsidRDefault="000A666D" w:rsidP="000A666D">
            <w:pPr>
              <w:pStyle w:val="NoSpacing"/>
            </w:pPr>
            <w:r>
              <w:t>Shared  trips (both day and residential) are organised annually for children to meet peers from a variety of backgrounds and develop skills of tolerance, collaboration and respect in a wider context.</w:t>
            </w:r>
          </w:p>
        </w:tc>
      </w:tr>
      <w:tr w:rsidR="007D016C" w:rsidTr="00D42837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7D016C" w:rsidRPr="00D42837" w:rsidRDefault="007D016C" w:rsidP="007D016C">
            <w:pPr>
              <w:pStyle w:val="NoSpacing"/>
              <w:rPr>
                <w:b/>
                <w:sz w:val="28"/>
                <w:szCs w:val="28"/>
              </w:rPr>
            </w:pPr>
            <w:r w:rsidRPr="00D42837">
              <w:rPr>
                <w:b/>
                <w:sz w:val="28"/>
                <w:szCs w:val="28"/>
              </w:rPr>
              <w:t>Governors</w:t>
            </w:r>
          </w:p>
        </w:tc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C70" w:rsidRDefault="00EB2C70" w:rsidP="00FB668D">
            <w:pPr>
              <w:pStyle w:val="NoSpacing"/>
              <w:numPr>
                <w:ilvl w:val="0"/>
                <w:numId w:val="8"/>
              </w:numPr>
            </w:pPr>
            <w:r>
              <w:t>Governors meetings are democratic and keep to the rule of law</w:t>
            </w:r>
          </w:p>
          <w:p w:rsidR="00875B14" w:rsidRDefault="00875B14" w:rsidP="00FB668D">
            <w:pPr>
              <w:pStyle w:val="NoSpacing"/>
              <w:numPr>
                <w:ilvl w:val="0"/>
                <w:numId w:val="8"/>
              </w:numPr>
            </w:pPr>
            <w:r>
              <w:t>Governors are present at school events and parents know who they are</w:t>
            </w:r>
          </w:p>
          <w:p w:rsidR="00EB2C70" w:rsidRDefault="00EB2C70" w:rsidP="00FB668D">
            <w:pPr>
              <w:pStyle w:val="NoSpacing"/>
              <w:numPr>
                <w:ilvl w:val="0"/>
                <w:numId w:val="8"/>
              </w:numPr>
            </w:pPr>
            <w:r>
              <w:t>Tolerance, respect and harmony are promoted through Governor interaction in school decision making</w:t>
            </w:r>
          </w:p>
          <w:p w:rsidR="00EB2C70" w:rsidRDefault="00EB2C70" w:rsidP="00FB668D">
            <w:pPr>
              <w:pStyle w:val="NoSpacing"/>
              <w:numPr>
                <w:ilvl w:val="0"/>
                <w:numId w:val="8"/>
              </w:numPr>
            </w:pPr>
            <w:r>
              <w:t>The wellbeing and safety of the pupils are paramount</w:t>
            </w:r>
          </w:p>
          <w:p w:rsidR="00EB2C70" w:rsidRDefault="00EB2C70" w:rsidP="00FB668D">
            <w:pPr>
              <w:pStyle w:val="NoSpacing"/>
              <w:numPr>
                <w:ilvl w:val="0"/>
                <w:numId w:val="8"/>
              </w:numPr>
            </w:pPr>
            <w:r>
              <w:t xml:space="preserve">The Governors encourage initiative from Staff, Pupils and Parents </w:t>
            </w:r>
          </w:p>
          <w:p w:rsidR="00D42837" w:rsidRDefault="00D42837" w:rsidP="00FB668D">
            <w:pPr>
              <w:pStyle w:val="NoSpacing"/>
              <w:numPr>
                <w:ilvl w:val="0"/>
                <w:numId w:val="8"/>
              </w:numPr>
            </w:pPr>
            <w:r>
              <w:t>There is an acceptance of different faiths and beliefs and there is no prejudicial behaviour shown e.g. Year 6 Muslim children receive the Quran rather than the bible</w:t>
            </w:r>
          </w:p>
          <w:p w:rsidR="00D42837" w:rsidRDefault="00875B14" w:rsidP="00FB668D">
            <w:pPr>
              <w:pStyle w:val="NoSpacing"/>
              <w:numPr>
                <w:ilvl w:val="0"/>
                <w:numId w:val="8"/>
              </w:numPr>
            </w:pPr>
            <w:r>
              <w:t xml:space="preserve">The church </w:t>
            </w:r>
            <w:r w:rsidR="00D42837">
              <w:t>buy the Year 6 bibles for the Leavers Service</w:t>
            </w:r>
          </w:p>
          <w:p w:rsidR="00875B14" w:rsidRPr="00FB668D" w:rsidRDefault="00875B14" w:rsidP="00FB668D">
            <w:pPr>
              <w:pStyle w:val="NoSpacing"/>
              <w:numPr>
                <w:ilvl w:val="0"/>
                <w:numId w:val="8"/>
              </w:numPr>
            </w:pPr>
            <w:r>
              <w:t>The school is let to the local Variety club annually for their charity variety show and other community groups use our premises weekly</w:t>
            </w:r>
          </w:p>
        </w:tc>
      </w:tr>
    </w:tbl>
    <w:p w:rsidR="007D016C" w:rsidRDefault="007D016C" w:rsidP="007D016C">
      <w:pPr>
        <w:pStyle w:val="NoSpacing"/>
      </w:pPr>
    </w:p>
    <w:p w:rsidR="00057263" w:rsidRDefault="00057263" w:rsidP="007D016C">
      <w:pPr>
        <w:pStyle w:val="NoSpacing"/>
      </w:pPr>
    </w:p>
    <w:p w:rsidR="00057263" w:rsidRDefault="00057263" w:rsidP="007D016C">
      <w:pPr>
        <w:pStyle w:val="NoSpacing"/>
      </w:pPr>
    </w:p>
    <w:p w:rsidR="00057263" w:rsidRDefault="00057263" w:rsidP="007D016C">
      <w:pPr>
        <w:pStyle w:val="NoSpacing"/>
      </w:pPr>
    </w:p>
    <w:p w:rsidR="00057263" w:rsidRPr="00057263" w:rsidRDefault="005C0DCA" w:rsidP="0005726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Emma Grunnill November 2015</w:t>
      </w:r>
    </w:p>
    <w:sectPr w:rsidR="00057263" w:rsidRPr="00057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E6E"/>
    <w:multiLevelType w:val="hybridMultilevel"/>
    <w:tmpl w:val="42CE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EDF"/>
    <w:multiLevelType w:val="hybridMultilevel"/>
    <w:tmpl w:val="C166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348E"/>
    <w:multiLevelType w:val="hybridMultilevel"/>
    <w:tmpl w:val="EF00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3CA6"/>
    <w:multiLevelType w:val="hybridMultilevel"/>
    <w:tmpl w:val="AE0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5AC"/>
    <w:multiLevelType w:val="hybridMultilevel"/>
    <w:tmpl w:val="8E32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A2E"/>
    <w:multiLevelType w:val="hybridMultilevel"/>
    <w:tmpl w:val="1A8A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2D97"/>
    <w:multiLevelType w:val="hybridMultilevel"/>
    <w:tmpl w:val="9146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7DF3"/>
    <w:multiLevelType w:val="hybridMultilevel"/>
    <w:tmpl w:val="3DA2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D7718"/>
    <w:multiLevelType w:val="hybridMultilevel"/>
    <w:tmpl w:val="4AF6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4690B"/>
    <w:multiLevelType w:val="hybridMultilevel"/>
    <w:tmpl w:val="2724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75D9E"/>
    <w:multiLevelType w:val="hybridMultilevel"/>
    <w:tmpl w:val="7BF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770EE"/>
    <w:multiLevelType w:val="hybridMultilevel"/>
    <w:tmpl w:val="71B4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C4D44"/>
    <w:multiLevelType w:val="hybridMultilevel"/>
    <w:tmpl w:val="EA7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10B06"/>
    <w:multiLevelType w:val="hybridMultilevel"/>
    <w:tmpl w:val="3034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53C66"/>
    <w:multiLevelType w:val="hybridMultilevel"/>
    <w:tmpl w:val="C4A8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635DC"/>
    <w:multiLevelType w:val="multilevel"/>
    <w:tmpl w:val="E59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44DB3"/>
    <w:multiLevelType w:val="hybridMultilevel"/>
    <w:tmpl w:val="2D60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11C5A"/>
    <w:multiLevelType w:val="hybridMultilevel"/>
    <w:tmpl w:val="A2B6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17"/>
  </w:num>
  <w:num w:numId="10">
    <w:abstractNumId w:val="1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C"/>
    <w:rsid w:val="0000736B"/>
    <w:rsid w:val="00025D77"/>
    <w:rsid w:val="00057263"/>
    <w:rsid w:val="00067BD1"/>
    <w:rsid w:val="000A666D"/>
    <w:rsid w:val="000C3951"/>
    <w:rsid w:val="000C43A7"/>
    <w:rsid w:val="000D3A47"/>
    <w:rsid w:val="00136B38"/>
    <w:rsid w:val="001D314C"/>
    <w:rsid w:val="001E155A"/>
    <w:rsid w:val="00395C8B"/>
    <w:rsid w:val="00481048"/>
    <w:rsid w:val="00530420"/>
    <w:rsid w:val="00542FFB"/>
    <w:rsid w:val="00587A36"/>
    <w:rsid w:val="005C0DCA"/>
    <w:rsid w:val="00634CA1"/>
    <w:rsid w:val="007620A7"/>
    <w:rsid w:val="007D016C"/>
    <w:rsid w:val="00827824"/>
    <w:rsid w:val="0084512E"/>
    <w:rsid w:val="00875B14"/>
    <w:rsid w:val="00932AC0"/>
    <w:rsid w:val="00966911"/>
    <w:rsid w:val="00BD5007"/>
    <w:rsid w:val="00C32631"/>
    <w:rsid w:val="00C966CA"/>
    <w:rsid w:val="00CB7424"/>
    <w:rsid w:val="00D42837"/>
    <w:rsid w:val="00D50F20"/>
    <w:rsid w:val="00DB268C"/>
    <w:rsid w:val="00EB2C70"/>
    <w:rsid w:val="00F0765F"/>
    <w:rsid w:val="00FB668D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16C"/>
    <w:pPr>
      <w:spacing w:after="0" w:line="240" w:lineRule="auto"/>
    </w:pPr>
  </w:style>
  <w:style w:type="table" w:styleId="TableGrid">
    <w:name w:val="Table Grid"/>
    <w:basedOn w:val="TableNormal"/>
    <w:uiPriority w:val="59"/>
    <w:rsid w:val="007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16C"/>
    <w:pPr>
      <w:spacing w:after="0" w:line="240" w:lineRule="auto"/>
    </w:pPr>
  </w:style>
  <w:style w:type="table" w:styleId="TableGrid">
    <w:name w:val="Table Grid"/>
    <w:basedOn w:val="TableNormal"/>
    <w:uiPriority w:val="59"/>
    <w:rsid w:val="007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rchive.nationalarchives.gov.uk/20110809101133/http:/nsonline.org.uk/node/66369?uc=force_u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archive.nationalarchives.gov.uk/20110809101133/http:/nsonline.org.uk/node/66363?uc=force_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rchive.nationalarchives.gov.uk/20110809101133/http:/nsonline.org.uk/node/66431?uc=force_u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</dc:creator>
  <cp:lastModifiedBy>emma.grunnill</cp:lastModifiedBy>
  <cp:revision>7</cp:revision>
  <cp:lastPrinted>2015-11-09T13:08:00Z</cp:lastPrinted>
  <dcterms:created xsi:type="dcterms:W3CDTF">2015-11-09T14:36:00Z</dcterms:created>
  <dcterms:modified xsi:type="dcterms:W3CDTF">2015-11-10T11:45:00Z</dcterms:modified>
</cp:coreProperties>
</file>